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0"/>
        <w:gridCol w:w="40"/>
        <w:gridCol w:w="120"/>
        <w:gridCol w:w="500"/>
        <w:gridCol w:w="40"/>
        <w:gridCol w:w="880"/>
        <w:gridCol w:w="400"/>
        <w:gridCol w:w="40"/>
        <w:gridCol w:w="140"/>
        <w:gridCol w:w="400"/>
        <w:gridCol w:w="120"/>
        <w:gridCol w:w="380"/>
        <w:gridCol w:w="40"/>
        <w:gridCol w:w="200"/>
        <w:gridCol w:w="280"/>
        <w:gridCol w:w="40"/>
        <w:gridCol w:w="160"/>
        <w:gridCol w:w="140"/>
        <w:gridCol w:w="60"/>
        <w:gridCol w:w="900"/>
        <w:gridCol w:w="100"/>
        <w:gridCol w:w="80"/>
        <w:gridCol w:w="140"/>
        <w:gridCol w:w="180"/>
        <w:gridCol w:w="400"/>
        <w:gridCol w:w="720"/>
        <w:gridCol w:w="140"/>
        <w:gridCol w:w="40"/>
        <w:gridCol w:w="80"/>
        <w:gridCol w:w="220"/>
        <w:gridCol w:w="380"/>
        <w:gridCol w:w="220"/>
        <w:gridCol w:w="160"/>
        <w:gridCol w:w="220"/>
        <w:gridCol w:w="360"/>
        <w:gridCol w:w="160"/>
        <w:gridCol w:w="160"/>
        <w:gridCol w:w="740"/>
        <w:gridCol w:w="20"/>
        <w:gridCol w:w="420"/>
        <w:gridCol w:w="320"/>
        <w:gridCol w:w="100"/>
        <w:gridCol w:w="40"/>
        <w:gridCol w:w="140"/>
        <w:gridCol w:w="700"/>
      </w:tblGrid>
      <w:tr w:rsidR="003F6E81" w14:paraId="044635E7" w14:textId="77777777">
        <w:trPr>
          <w:trHeight w:hRule="exact" w:val="420"/>
        </w:trPr>
        <w:tc>
          <w:tcPr>
            <w:tcW w:w="840" w:type="dxa"/>
          </w:tcPr>
          <w:p w14:paraId="3D534249" w14:textId="77777777" w:rsidR="003F6E81" w:rsidRDefault="003F6E8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40" w:type="dxa"/>
          </w:tcPr>
          <w:p w14:paraId="3E22C9C1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57A2C5C8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1A8A6D3D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4B8D7FFF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</w:tcPr>
          <w:p w14:paraId="0E743461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1B0A1F71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6E650059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33CB4F6B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19B283BB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707457D3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A5A3104" w14:textId="77777777" w:rsidR="003F6E81" w:rsidRDefault="003F6E81">
            <w:pPr>
              <w:pStyle w:val="EMPTYCELLSTYLE"/>
            </w:pPr>
          </w:p>
        </w:tc>
        <w:tc>
          <w:tcPr>
            <w:tcW w:w="200" w:type="dxa"/>
          </w:tcPr>
          <w:p w14:paraId="31172791" w14:textId="77777777" w:rsidR="003F6E81" w:rsidRDefault="003F6E81">
            <w:pPr>
              <w:pStyle w:val="EMPTYCELLSTYLE"/>
            </w:pPr>
          </w:p>
        </w:tc>
        <w:tc>
          <w:tcPr>
            <w:tcW w:w="280" w:type="dxa"/>
          </w:tcPr>
          <w:p w14:paraId="6055B998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53BDE6D7" w14:textId="77777777" w:rsidR="003F6E81" w:rsidRDefault="003F6E81">
            <w:pPr>
              <w:pStyle w:val="EMPTYCELLSTYLE"/>
            </w:pPr>
          </w:p>
        </w:tc>
        <w:tc>
          <w:tcPr>
            <w:tcW w:w="160" w:type="dxa"/>
          </w:tcPr>
          <w:p w14:paraId="374DB227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3AB85929" w14:textId="77777777" w:rsidR="003F6E81" w:rsidRDefault="003F6E81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4D414F50" w14:textId="77777777" w:rsidR="003F6E81" w:rsidRDefault="003F6E81">
            <w:pPr>
              <w:pStyle w:val="EMPTYCELLSTYLE"/>
            </w:pPr>
          </w:p>
        </w:tc>
        <w:tc>
          <w:tcPr>
            <w:tcW w:w="80" w:type="dxa"/>
          </w:tcPr>
          <w:p w14:paraId="5D8C8C99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73FAAFEE" w14:textId="77777777" w:rsidR="003F6E81" w:rsidRDefault="003F6E81">
            <w:pPr>
              <w:pStyle w:val="EMPTYCELLSTYLE"/>
            </w:pPr>
          </w:p>
        </w:tc>
        <w:tc>
          <w:tcPr>
            <w:tcW w:w="180" w:type="dxa"/>
          </w:tcPr>
          <w:p w14:paraId="733C424E" w14:textId="77777777" w:rsidR="003F6E81" w:rsidRDefault="003F6E81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9C8AC7C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528DFE84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C69F641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7818EF74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</w:tcPr>
          <w:p w14:paraId="6FA73F28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E2ED1D8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65355675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4A42C49C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E7D630B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B4D9D0D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5B8EBF88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0E56AD02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2E37EF15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32DBCBCD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352642C7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17DC94D4" w14:textId="77777777" w:rsidR="003F6E81" w:rsidRDefault="003F6E81">
            <w:pPr>
              <w:pStyle w:val="EMPTYCELLSTYLE"/>
            </w:pPr>
          </w:p>
        </w:tc>
      </w:tr>
      <w:tr w:rsidR="003F6E81" w14:paraId="60777640" w14:textId="77777777">
        <w:trPr>
          <w:trHeight w:hRule="exact" w:val="4800"/>
        </w:trPr>
        <w:tc>
          <w:tcPr>
            <w:tcW w:w="840" w:type="dxa"/>
          </w:tcPr>
          <w:p w14:paraId="148E8AD4" w14:textId="77777777" w:rsidR="003F6E81" w:rsidRDefault="003F6E81">
            <w:pPr>
              <w:pStyle w:val="EMPTYCELLSTYLE"/>
            </w:pPr>
          </w:p>
        </w:tc>
        <w:tc>
          <w:tcPr>
            <w:tcW w:w="10220" w:type="dxa"/>
            <w:gridSpan w:val="4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4960"/>
              <w:gridCol w:w="340"/>
              <w:gridCol w:w="40"/>
              <w:gridCol w:w="1700"/>
              <w:gridCol w:w="1500"/>
            </w:tblGrid>
            <w:tr w:rsidR="003F6E81" w14:paraId="4E6C71A9" w14:textId="77777777">
              <w:trPr>
                <w:trHeight w:hRule="exact" w:val="20"/>
              </w:trPr>
              <w:tc>
                <w:tcPr>
                  <w:tcW w:w="1700" w:type="dxa"/>
                </w:tcPr>
                <w:p w14:paraId="3B70AB6D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4960" w:type="dxa"/>
                </w:tcPr>
                <w:p w14:paraId="6C6D4837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37785B18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1F4B7DF7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2E2C22D5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6E40FE66" w14:textId="77777777" w:rsidR="003F6E81" w:rsidRDefault="003F6E81">
                  <w:pPr>
                    <w:pStyle w:val="EMPTYCELLSTYLE"/>
                  </w:pPr>
                </w:p>
              </w:tc>
            </w:tr>
            <w:tr w:rsidR="003F6E81" w14:paraId="42DDD7CC" w14:textId="77777777">
              <w:trPr>
                <w:trHeight w:hRule="exact" w:val="400"/>
              </w:trPr>
              <w:tc>
                <w:tcPr>
                  <w:tcW w:w="700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1513BBC" w14:textId="77777777" w:rsidR="003F6E81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  <w:b/>
                      <w:sz w:val="28"/>
                    </w:rPr>
                    <w:t>宜蘭縣利澤垃圾焚化廠 廢棄物代處理費繳納通知單</w:t>
                  </w:r>
                </w:p>
              </w:tc>
              <w:tc>
                <w:tcPr>
                  <w:tcW w:w="32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46D5EE3" w14:textId="77777777" w:rsidR="003F6E81" w:rsidRDefault="00000000">
                  <w:pPr>
                    <w:ind w:right="400"/>
                    <w:jc w:val="right"/>
                  </w:pPr>
                  <w:r>
                    <w:rPr>
                      <w:rFonts w:ascii="標楷體" w:eastAsia="標楷體" w:hAnsi="標楷體" w:cs="標楷體"/>
                      <w:b/>
                      <w:sz w:val="28"/>
                    </w:rPr>
                    <w:t>【請盡速拆閱】</w:t>
                  </w:r>
                </w:p>
              </w:tc>
            </w:tr>
            <w:tr w:rsidR="003F6E81" w14:paraId="2ADD7B32" w14:textId="77777777">
              <w:trPr>
                <w:trHeight w:hRule="exact" w:val="400"/>
              </w:trPr>
              <w:tc>
                <w:tcPr>
                  <w:tcW w:w="702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AC82D4" w14:textId="77777777" w:rsidR="003F6E81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  <w:b/>
                      <w:sz w:val="24"/>
                    </w:rPr>
                    <w:t>達和環保服務股份有限公司</w:t>
                  </w:r>
                </w:p>
              </w:tc>
              <w:tc>
                <w:tcPr>
                  <w:tcW w:w="1700" w:type="dxa"/>
                </w:tcPr>
                <w:p w14:paraId="1C23D111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251828AF" w14:textId="77777777" w:rsidR="003F6E81" w:rsidRDefault="003F6E81">
                  <w:pPr>
                    <w:pStyle w:val="EMPTYCELLSTYLE"/>
                  </w:pPr>
                </w:p>
              </w:tc>
            </w:tr>
            <w:tr w:rsidR="003F6E81" w14:paraId="62F4932E" w14:textId="77777777">
              <w:trPr>
                <w:trHeight w:hRule="exact" w:val="300"/>
              </w:trPr>
              <w:tc>
                <w:tcPr>
                  <w:tcW w:w="66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DCBFACB" w14:textId="77777777" w:rsidR="003F6E81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</w:rPr>
                    <w:t>廠  址：26841宜蘭縣五結鄉利澤工業區利工二路100號</w:t>
                  </w:r>
                </w:p>
              </w:tc>
              <w:tc>
                <w:tcPr>
                  <w:tcW w:w="340" w:type="dxa"/>
                </w:tcPr>
                <w:p w14:paraId="6560F81D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541B5D7B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38DE1592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3AEE4C5E" w14:textId="77777777" w:rsidR="003F6E81" w:rsidRDefault="003F6E81">
                  <w:pPr>
                    <w:pStyle w:val="EMPTYCELLSTYLE"/>
                  </w:pPr>
                </w:p>
              </w:tc>
            </w:tr>
            <w:tr w:rsidR="003F6E81" w14:paraId="1893A048" w14:textId="77777777">
              <w:trPr>
                <w:trHeight w:hRule="exact" w:val="20"/>
              </w:trPr>
              <w:tc>
                <w:tcPr>
                  <w:tcW w:w="1700" w:type="dxa"/>
                </w:tcPr>
                <w:p w14:paraId="5BBF2E2A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4960" w:type="dxa"/>
                </w:tcPr>
                <w:p w14:paraId="505AF505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4C76B302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00BE26AD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9DE7140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05AB52C9" w14:textId="77777777" w:rsidR="003F6E81" w:rsidRDefault="003F6E81">
                  <w:pPr>
                    <w:pStyle w:val="EMPTYCELLSTYLE"/>
                  </w:pPr>
                </w:p>
              </w:tc>
            </w:tr>
            <w:tr w:rsidR="003F6E81" w14:paraId="0C9D908E" w14:textId="77777777">
              <w:trPr>
                <w:trHeight w:hRule="exact" w:val="300"/>
              </w:trPr>
              <w:tc>
                <w:tcPr>
                  <w:tcW w:w="666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78AF46" w14:textId="77777777" w:rsidR="003F6E81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</w:rPr>
                    <w:t>電  話：03-9909612 分機2125 或 02-25860177分機339</w:t>
                  </w:r>
                </w:p>
              </w:tc>
              <w:tc>
                <w:tcPr>
                  <w:tcW w:w="340" w:type="dxa"/>
                </w:tcPr>
                <w:p w14:paraId="1AE91312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7A8D545B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1AEA1774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2192824D" w14:textId="77777777" w:rsidR="003F6E81" w:rsidRDefault="003F6E81">
                  <w:pPr>
                    <w:pStyle w:val="EMPTYCELLSTYLE"/>
                  </w:pPr>
                </w:p>
              </w:tc>
            </w:tr>
            <w:tr w:rsidR="003F6E81" w14:paraId="58BAC014" w14:textId="77777777">
              <w:trPr>
                <w:trHeight w:hRule="exact" w:val="800"/>
              </w:trPr>
              <w:tc>
                <w:tcPr>
                  <w:tcW w:w="1700" w:type="dxa"/>
                </w:tcPr>
                <w:p w14:paraId="13BF3D21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4960" w:type="dxa"/>
                </w:tcPr>
                <w:p w14:paraId="2A98CE8A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340" w:type="dxa"/>
                </w:tcPr>
                <w:p w14:paraId="43385CC6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14:paraId="644BED32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1700" w:type="dxa"/>
                </w:tcPr>
                <w:p w14:paraId="4FD78C20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1500" w:type="dxa"/>
                </w:tcPr>
                <w:p w14:paraId="1B279639" w14:textId="77777777" w:rsidR="003F6E81" w:rsidRDefault="003F6E81">
                  <w:pPr>
                    <w:pStyle w:val="EMPTYCELLSTYLE"/>
                  </w:pPr>
                </w:p>
              </w:tc>
            </w:tr>
            <w:tr w:rsidR="003F6E81" w14:paraId="108A9943" w14:textId="77777777">
              <w:trPr>
                <w:trHeight w:hRule="exact" w:val="400"/>
              </w:trPr>
              <w:tc>
                <w:tcPr>
                  <w:tcW w:w="1700" w:type="dxa"/>
                </w:tcPr>
                <w:p w14:paraId="0F67A206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702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BF8318" w14:textId="77777777" w:rsidR="003F6E81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  <w:b/>
                      <w:sz w:val="28"/>
                    </w:rPr>
                    <w:t>郵遞區號　26045   宜蘭縣</w:t>
                  </w:r>
                </w:p>
              </w:tc>
              <w:tc>
                <w:tcPr>
                  <w:tcW w:w="1500" w:type="dxa"/>
                </w:tcPr>
                <w:p w14:paraId="6F14EB0F" w14:textId="77777777" w:rsidR="003F6E81" w:rsidRDefault="003F6E81">
                  <w:pPr>
                    <w:pStyle w:val="EMPTYCELLSTYLE"/>
                  </w:pPr>
                </w:p>
              </w:tc>
            </w:tr>
            <w:tr w:rsidR="003F6E81" w14:paraId="5DC4C3AC" w14:textId="77777777">
              <w:trPr>
                <w:trHeight w:hRule="exact" w:val="400"/>
              </w:trPr>
              <w:tc>
                <w:tcPr>
                  <w:tcW w:w="1700" w:type="dxa"/>
                </w:tcPr>
                <w:p w14:paraId="302647BA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702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79A80BD" w14:textId="77777777" w:rsidR="003F6E81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  <w:b/>
                      <w:sz w:val="28"/>
                    </w:rPr>
                    <w:t>郵寄地址　宜蘭縣宜蘭市文昌路198-6號</w:t>
                  </w:r>
                </w:p>
              </w:tc>
              <w:tc>
                <w:tcPr>
                  <w:tcW w:w="1500" w:type="dxa"/>
                </w:tcPr>
                <w:p w14:paraId="0D49A828" w14:textId="77777777" w:rsidR="003F6E81" w:rsidRDefault="003F6E81">
                  <w:pPr>
                    <w:pStyle w:val="EMPTYCELLSTYLE"/>
                  </w:pPr>
                </w:p>
              </w:tc>
            </w:tr>
            <w:tr w:rsidR="003F6E81" w14:paraId="1D137EEF" w14:textId="77777777">
              <w:trPr>
                <w:trHeight w:hRule="exact" w:val="400"/>
              </w:trPr>
              <w:tc>
                <w:tcPr>
                  <w:tcW w:w="1700" w:type="dxa"/>
                </w:tcPr>
                <w:p w14:paraId="60937FB7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702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5976E58" w14:textId="77777777" w:rsidR="003F6E81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  <w:b/>
                      <w:sz w:val="28"/>
                    </w:rPr>
                    <w:t xml:space="preserve">客戶名稱　</w:t>
                  </w:r>
                  <w:proofErr w:type="gramStart"/>
                  <w:r>
                    <w:rPr>
                      <w:rFonts w:ascii="標楷體" w:eastAsia="標楷體" w:hAnsi="標楷體" w:cs="標楷體"/>
                      <w:b/>
                      <w:sz w:val="28"/>
                    </w:rPr>
                    <w:t>境庭有限公司</w:t>
                  </w:r>
                  <w:proofErr w:type="gramEnd"/>
                </w:p>
              </w:tc>
              <w:tc>
                <w:tcPr>
                  <w:tcW w:w="1500" w:type="dxa"/>
                </w:tcPr>
                <w:p w14:paraId="6D70D7CB" w14:textId="77777777" w:rsidR="003F6E81" w:rsidRDefault="003F6E81">
                  <w:pPr>
                    <w:pStyle w:val="EMPTYCELLSTYLE"/>
                  </w:pPr>
                </w:p>
              </w:tc>
            </w:tr>
            <w:tr w:rsidR="003F6E81" w14:paraId="13373BAE" w14:textId="77777777">
              <w:trPr>
                <w:trHeight w:hRule="exact" w:val="400"/>
              </w:trPr>
              <w:tc>
                <w:tcPr>
                  <w:tcW w:w="1700" w:type="dxa"/>
                </w:tcPr>
                <w:p w14:paraId="0FF957CA" w14:textId="77777777" w:rsidR="003F6E81" w:rsidRDefault="003F6E81">
                  <w:pPr>
                    <w:pStyle w:val="EMPTYCELLSTYLE"/>
                  </w:pPr>
                </w:p>
              </w:tc>
              <w:tc>
                <w:tcPr>
                  <w:tcW w:w="702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BA9A65D" w14:textId="77777777" w:rsidR="003F6E81" w:rsidRDefault="00000000">
                  <w:pPr>
                    <w:ind w:left="100"/>
                  </w:pPr>
                  <w:r>
                    <w:rPr>
                      <w:rFonts w:ascii="標楷體" w:eastAsia="標楷體" w:hAnsi="標楷體" w:cs="標楷體"/>
                      <w:b/>
                      <w:sz w:val="28"/>
                    </w:rPr>
                    <w:t xml:space="preserve">　　　　　(16551958)</w:t>
                  </w:r>
                </w:p>
              </w:tc>
              <w:tc>
                <w:tcPr>
                  <w:tcW w:w="1500" w:type="dxa"/>
                </w:tcPr>
                <w:p w14:paraId="666030A6" w14:textId="77777777" w:rsidR="003F6E81" w:rsidRDefault="003F6E81">
                  <w:pPr>
                    <w:pStyle w:val="EMPTYCELLSTYLE"/>
                  </w:pPr>
                </w:p>
              </w:tc>
            </w:tr>
          </w:tbl>
          <w:p w14:paraId="48F940DA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1D39BF58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4B6E45C5" w14:textId="77777777" w:rsidR="003F6E81" w:rsidRDefault="003F6E81">
            <w:pPr>
              <w:pStyle w:val="EMPTYCELLSTYLE"/>
            </w:pPr>
          </w:p>
        </w:tc>
      </w:tr>
      <w:tr w:rsidR="003F6E81" w14:paraId="71860A55" w14:textId="77777777">
        <w:trPr>
          <w:trHeight w:hRule="exact" w:val="420"/>
        </w:trPr>
        <w:tc>
          <w:tcPr>
            <w:tcW w:w="840" w:type="dxa"/>
          </w:tcPr>
          <w:p w14:paraId="62004D5D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40A4DA01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0F4C1D73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76128A62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4053C7FD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</w:tcPr>
          <w:p w14:paraId="692C0E73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5A332DF0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78763A0F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6A9E4489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54B83BF9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3AE19121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7A897860" w14:textId="77777777" w:rsidR="003F6E81" w:rsidRDefault="003F6E81">
            <w:pPr>
              <w:pStyle w:val="EMPTYCELLSTYLE"/>
            </w:pPr>
          </w:p>
        </w:tc>
        <w:tc>
          <w:tcPr>
            <w:tcW w:w="200" w:type="dxa"/>
          </w:tcPr>
          <w:p w14:paraId="06DBEF78" w14:textId="77777777" w:rsidR="003F6E81" w:rsidRDefault="003F6E81">
            <w:pPr>
              <w:pStyle w:val="EMPTYCELLSTYLE"/>
            </w:pPr>
          </w:p>
        </w:tc>
        <w:tc>
          <w:tcPr>
            <w:tcW w:w="280" w:type="dxa"/>
          </w:tcPr>
          <w:p w14:paraId="3E7E73FC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14345687" w14:textId="77777777" w:rsidR="003F6E81" w:rsidRDefault="003F6E81">
            <w:pPr>
              <w:pStyle w:val="EMPTYCELLSTYLE"/>
            </w:pPr>
          </w:p>
        </w:tc>
        <w:tc>
          <w:tcPr>
            <w:tcW w:w="160" w:type="dxa"/>
          </w:tcPr>
          <w:p w14:paraId="36E83390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050EEFD6" w14:textId="77777777" w:rsidR="003F6E81" w:rsidRDefault="003F6E81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29139406" w14:textId="77777777" w:rsidR="003F6E81" w:rsidRDefault="003F6E81">
            <w:pPr>
              <w:pStyle w:val="EMPTYCELLSTYLE"/>
            </w:pPr>
          </w:p>
        </w:tc>
        <w:tc>
          <w:tcPr>
            <w:tcW w:w="80" w:type="dxa"/>
          </w:tcPr>
          <w:p w14:paraId="6F227541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17F93EF8" w14:textId="77777777" w:rsidR="003F6E81" w:rsidRDefault="003F6E81">
            <w:pPr>
              <w:pStyle w:val="EMPTYCELLSTYLE"/>
            </w:pPr>
          </w:p>
        </w:tc>
        <w:tc>
          <w:tcPr>
            <w:tcW w:w="180" w:type="dxa"/>
          </w:tcPr>
          <w:p w14:paraId="4FF1696A" w14:textId="77777777" w:rsidR="003F6E81" w:rsidRDefault="003F6E81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B65DF9F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0E40C7FB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644AD57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73BAD58B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</w:tcPr>
          <w:p w14:paraId="619F27C3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1C53DD4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76E1CD9F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4F9A4446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6C3A007A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8313A5D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6398C6F1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7714FE7D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7B73F3AC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2A580DD7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0F17AA6E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19F1EFB7" w14:textId="77777777" w:rsidR="003F6E81" w:rsidRDefault="003F6E81">
            <w:pPr>
              <w:pStyle w:val="EMPTYCELLSTYLE"/>
            </w:pPr>
          </w:p>
        </w:tc>
      </w:tr>
      <w:tr w:rsidR="003F6E81" w14:paraId="6F89F91C" w14:textId="77777777">
        <w:trPr>
          <w:trHeight w:hRule="exact" w:val="20"/>
        </w:trPr>
        <w:tc>
          <w:tcPr>
            <w:tcW w:w="840" w:type="dxa"/>
          </w:tcPr>
          <w:p w14:paraId="3E474A54" w14:textId="77777777" w:rsidR="003F6E81" w:rsidRDefault="003F6E81">
            <w:pPr>
              <w:pStyle w:val="EMPTYCELLSTYLE"/>
            </w:pPr>
          </w:p>
        </w:tc>
        <w:tc>
          <w:tcPr>
            <w:tcW w:w="10220" w:type="dxa"/>
            <w:gridSpan w:val="42"/>
            <w:tcBorders>
              <w:top w:val="dashSmallGap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3E46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7490E163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75238A9F" w14:textId="77777777" w:rsidR="003F6E81" w:rsidRDefault="003F6E81">
            <w:pPr>
              <w:pStyle w:val="EMPTYCELLSTYLE"/>
            </w:pPr>
          </w:p>
        </w:tc>
      </w:tr>
      <w:tr w:rsidR="003F6E81" w14:paraId="58277352" w14:textId="77777777">
        <w:trPr>
          <w:trHeight w:hRule="exact" w:val="220"/>
        </w:trPr>
        <w:tc>
          <w:tcPr>
            <w:tcW w:w="840" w:type="dxa"/>
          </w:tcPr>
          <w:p w14:paraId="1B26910C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31974629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136B73B4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1C428DF2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404C3051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</w:tcPr>
          <w:p w14:paraId="45E65E21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31B5F580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2C97FD5A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5DDF34F8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56FFEEAD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337441DC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0E0F54B0" w14:textId="77777777" w:rsidR="003F6E81" w:rsidRDefault="003F6E81">
            <w:pPr>
              <w:pStyle w:val="EMPTYCELLSTYLE"/>
            </w:pPr>
          </w:p>
        </w:tc>
        <w:tc>
          <w:tcPr>
            <w:tcW w:w="200" w:type="dxa"/>
          </w:tcPr>
          <w:p w14:paraId="7D30AD84" w14:textId="77777777" w:rsidR="003F6E81" w:rsidRDefault="003F6E81">
            <w:pPr>
              <w:pStyle w:val="EMPTYCELLSTYLE"/>
            </w:pPr>
          </w:p>
        </w:tc>
        <w:tc>
          <w:tcPr>
            <w:tcW w:w="280" w:type="dxa"/>
          </w:tcPr>
          <w:p w14:paraId="4F7D8907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1DFEB6EC" w14:textId="77777777" w:rsidR="003F6E81" w:rsidRDefault="003F6E81">
            <w:pPr>
              <w:pStyle w:val="EMPTYCELLSTYLE"/>
            </w:pPr>
          </w:p>
        </w:tc>
        <w:tc>
          <w:tcPr>
            <w:tcW w:w="160" w:type="dxa"/>
          </w:tcPr>
          <w:p w14:paraId="4FBC4C5B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05CA29FC" w14:textId="77777777" w:rsidR="003F6E81" w:rsidRDefault="003F6E81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37B963BE" w14:textId="77777777" w:rsidR="003F6E81" w:rsidRDefault="003F6E81">
            <w:pPr>
              <w:pStyle w:val="EMPTYCELLSTYLE"/>
            </w:pPr>
          </w:p>
        </w:tc>
        <w:tc>
          <w:tcPr>
            <w:tcW w:w="80" w:type="dxa"/>
          </w:tcPr>
          <w:p w14:paraId="5E343688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141CD653" w14:textId="77777777" w:rsidR="003F6E81" w:rsidRDefault="003F6E81">
            <w:pPr>
              <w:pStyle w:val="EMPTYCELLSTYLE"/>
            </w:pPr>
          </w:p>
        </w:tc>
        <w:tc>
          <w:tcPr>
            <w:tcW w:w="180" w:type="dxa"/>
          </w:tcPr>
          <w:p w14:paraId="3156FC9A" w14:textId="77777777" w:rsidR="003F6E81" w:rsidRDefault="003F6E81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7125809A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46C379EC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42934D1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4BDC06D9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</w:tcPr>
          <w:p w14:paraId="52FF9344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1C168C7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63DD624C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3F10ECCE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07596398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B4E8002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5D9192A2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34B33CC0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5B2E5ACE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1C5E6E80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6DC1D9EC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40D22021" w14:textId="77777777" w:rsidR="003F6E81" w:rsidRDefault="003F6E81">
            <w:pPr>
              <w:pStyle w:val="EMPTYCELLSTYLE"/>
            </w:pPr>
          </w:p>
        </w:tc>
      </w:tr>
      <w:tr w:rsidR="003F6E81" w14:paraId="009294D6" w14:textId="77777777">
        <w:trPr>
          <w:trHeight w:hRule="exact" w:val="400"/>
        </w:trPr>
        <w:tc>
          <w:tcPr>
            <w:tcW w:w="840" w:type="dxa"/>
          </w:tcPr>
          <w:p w14:paraId="7C7FE8C0" w14:textId="77777777" w:rsidR="003F6E81" w:rsidRDefault="003F6E81">
            <w:pPr>
              <w:pStyle w:val="EMPTYCELLSTYLE"/>
            </w:pPr>
          </w:p>
        </w:tc>
        <w:tc>
          <w:tcPr>
            <w:tcW w:w="20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111764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親愛的客戶 您好</w:t>
            </w:r>
          </w:p>
        </w:tc>
        <w:tc>
          <w:tcPr>
            <w:tcW w:w="140" w:type="dxa"/>
          </w:tcPr>
          <w:p w14:paraId="74BB4B17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503CA38C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415B04CE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BD42F99" w14:textId="77777777" w:rsidR="003F6E81" w:rsidRDefault="003F6E81">
            <w:pPr>
              <w:pStyle w:val="EMPTYCELLSTYLE"/>
            </w:pPr>
          </w:p>
        </w:tc>
        <w:tc>
          <w:tcPr>
            <w:tcW w:w="200" w:type="dxa"/>
          </w:tcPr>
          <w:p w14:paraId="7632D579" w14:textId="77777777" w:rsidR="003F6E81" w:rsidRDefault="003F6E81">
            <w:pPr>
              <w:pStyle w:val="EMPTYCELLSTYLE"/>
            </w:pPr>
          </w:p>
        </w:tc>
        <w:tc>
          <w:tcPr>
            <w:tcW w:w="280" w:type="dxa"/>
          </w:tcPr>
          <w:p w14:paraId="17347B72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53707AE3" w14:textId="77777777" w:rsidR="003F6E81" w:rsidRDefault="003F6E81">
            <w:pPr>
              <w:pStyle w:val="EMPTYCELLSTYLE"/>
            </w:pPr>
          </w:p>
        </w:tc>
        <w:tc>
          <w:tcPr>
            <w:tcW w:w="160" w:type="dxa"/>
          </w:tcPr>
          <w:p w14:paraId="1D273254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03C28E85" w14:textId="77777777" w:rsidR="003F6E81" w:rsidRDefault="003F6E81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59E23B2A" w14:textId="77777777" w:rsidR="003F6E81" w:rsidRDefault="003F6E81">
            <w:pPr>
              <w:pStyle w:val="EMPTYCELLSTYLE"/>
            </w:pPr>
          </w:p>
        </w:tc>
        <w:tc>
          <w:tcPr>
            <w:tcW w:w="80" w:type="dxa"/>
          </w:tcPr>
          <w:p w14:paraId="57049299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6578D757" w14:textId="77777777" w:rsidR="003F6E81" w:rsidRDefault="003F6E81">
            <w:pPr>
              <w:pStyle w:val="EMPTYCELLSTYLE"/>
            </w:pPr>
          </w:p>
        </w:tc>
        <w:tc>
          <w:tcPr>
            <w:tcW w:w="180" w:type="dxa"/>
          </w:tcPr>
          <w:p w14:paraId="67EA03B0" w14:textId="77777777" w:rsidR="003F6E81" w:rsidRDefault="003F6E81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79C6409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65B672BA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35C3206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22F7CB9A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</w:tcPr>
          <w:p w14:paraId="174A87FF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1500C31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16F08361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23ECCFF8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4EF32B9E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1DD3406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7E21AC08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6CD1B7A6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447F482D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6200BD56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516C8806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4BAB2AB7" w14:textId="77777777" w:rsidR="003F6E81" w:rsidRDefault="003F6E81">
            <w:pPr>
              <w:pStyle w:val="EMPTYCELLSTYLE"/>
            </w:pPr>
          </w:p>
        </w:tc>
      </w:tr>
      <w:tr w:rsidR="003F6E81" w14:paraId="507E1AA9" w14:textId="77777777">
        <w:trPr>
          <w:trHeight w:hRule="exact" w:val="20"/>
        </w:trPr>
        <w:tc>
          <w:tcPr>
            <w:tcW w:w="840" w:type="dxa"/>
          </w:tcPr>
          <w:p w14:paraId="12648DDE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36A33300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2DE85291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44B45274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54CBF472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</w:tcPr>
          <w:p w14:paraId="2F6D9E1E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1B57C389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10F5220F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27285146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50C2AA45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570AE99D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8B10FFD" w14:textId="77777777" w:rsidR="003F6E81" w:rsidRDefault="003F6E81">
            <w:pPr>
              <w:pStyle w:val="EMPTYCELLSTYLE"/>
            </w:pPr>
          </w:p>
        </w:tc>
        <w:tc>
          <w:tcPr>
            <w:tcW w:w="200" w:type="dxa"/>
          </w:tcPr>
          <w:p w14:paraId="1BBF4297" w14:textId="77777777" w:rsidR="003F6E81" w:rsidRDefault="003F6E81">
            <w:pPr>
              <w:pStyle w:val="EMPTYCELLSTYLE"/>
            </w:pPr>
          </w:p>
        </w:tc>
        <w:tc>
          <w:tcPr>
            <w:tcW w:w="280" w:type="dxa"/>
          </w:tcPr>
          <w:p w14:paraId="136A60FE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7317A459" w14:textId="77777777" w:rsidR="003F6E81" w:rsidRDefault="003F6E81">
            <w:pPr>
              <w:pStyle w:val="EMPTYCELLSTYLE"/>
            </w:pPr>
          </w:p>
        </w:tc>
        <w:tc>
          <w:tcPr>
            <w:tcW w:w="160" w:type="dxa"/>
          </w:tcPr>
          <w:p w14:paraId="6D08CD63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05BC2DE7" w14:textId="77777777" w:rsidR="003F6E81" w:rsidRDefault="003F6E81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1F39AFCA" w14:textId="77777777" w:rsidR="003F6E81" w:rsidRDefault="003F6E81">
            <w:pPr>
              <w:pStyle w:val="EMPTYCELLSTYLE"/>
            </w:pPr>
          </w:p>
        </w:tc>
        <w:tc>
          <w:tcPr>
            <w:tcW w:w="80" w:type="dxa"/>
          </w:tcPr>
          <w:p w14:paraId="0319AD0E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0B10AF4E" w14:textId="77777777" w:rsidR="003F6E81" w:rsidRDefault="003F6E81">
            <w:pPr>
              <w:pStyle w:val="EMPTYCELLSTYLE"/>
            </w:pPr>
          </w:p>
        </w:tc>
        <w:tc>
          <w:tcPr>
            <w:tcW w:w="180" w:type="dxa"/>
          </w:tcPr>
          <w:p w14:paraId="1A22062D" w14:textId="77777777" w:rsidR="003F6E81" w:rsidRDefault="003F6E81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2653B7B8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74BBCE18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3DE5269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630C66BA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</w:tcPr>
          <w:p w14:paraId="6DCDCC94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0B2E2FE5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05F02DDA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6A1BA683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41CFD0C6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5C8905F5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0FB67387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657ACE9E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335575AA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708FD4AB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58DEA320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7024D7F7" w14:textId="77777777" w:rsidR="003F6E81" w:rsidRDefault="003F6E81">
            <w:pPr>
              <w:pStyle w:val="EMPTYCELLSTYLE"/>
            </w:pPr>
          </w:p>
        </w:tc>
      </w:tr>
      <w:tr w:rsidR="003F6E81" w14:paraId="47B64828" w14:textId="77777777">
        <w:trPr>
          <w:trHeight w:hRule="exact" w:val="20"/>
        </w:trPr>
        <w:tc>
          <w:tcPr>
            <w:tcW w:w="840" w:type="dxa"/>
          </w:tcPr>
          <w:p w14:paraId="10D1B005" w14:textId="77777777" w:rsidR="003F6E81" w:rsidRDefault="003F6E81">
            <w:pPr>
              <w:pStyle w:val="EMPTYCELLSTYLE"/>
            </w:pPr>
          </w:p>
        </w:tc>
        <w:tc>
          <w:tcPr>
            <w:tcW w:w="3540" w:type="dxa"/>
            <w:gridSpan w:val="1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A7580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感謝您的支持與配合，貴公司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A867E" w14:textId="77777777" w:rsidR="003F6E81" w:rsidRDefault="00000000">
            <w:r>
              <w:rPr>
                <w:rFonts w:ascii="標楷體" w:eastAsia="標楷體" w:hAnsi="標楷體" w:cs="標楷體"/>
                <w:b/>
                <w:sz w:val="24"/>
              </w:rPr>
              <w:t>112年09月</w:t>
            </w:r>
          </w:p>
        </w:tc>
        <w:tc>
          <w:tcPr>
            <w:tcW w:w="80" w:type="dxa"/>
          </w:tcPr>
          <w:p w14:paraId="5FE66531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24C4E557" w14:textId="77777777" w:rsidR="003F6E81" w:rsidRDefault="003F6E81">
            <w:pPr>
              <w:pStyle w:val="EMPTYCELLSTYLE"/>
            </w:pPr>
          </w:p>
        </w:tc>
        <w:tc>
          <w:tcPr>
            <w:tcW w:w="180" w:type="dxa"/>
          </w:tcPr>
          <w:p w14:paraId="309EFA98" w14:textId="77777777" w:rsidR="003F6E81" w:rsidRDefault="003F6E81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E0077B4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52FD101A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515F9BDF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5BEB9F77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</w:tcPr>
          <w:p w14:paraId="79516FD2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43BB217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412BFE49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4FC71FDE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251E7053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BC7F07A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6061475E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0EFBD331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6DE1C3CF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0921C135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6EFDBC08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17237E70" w14:textId="77777777" w:rsidR="003F6E81" w:rsidRDefault="003F6E81">
            <w:pPr>
              <w:pStyle w:val="EMPTYCELLSTYLE"/>
            </w:pPr>
          </w:p>
        </w:tc>
      </w:tr>
      <w:tr w:rsidR="003F6E81" w14:paraId="56E9340D" w14:textId="77777777">
        <w:trPr>
          <w:trHeight w:hRule="exact" w:val="380"/>
        </w:trPr>
        <w:tc>
          <w:tcPr>
            <w:tcW w:w="840" w:type="dxa"/>
          </w:tcPr>
          <w:p w14:paraId="36FB0C96" w14:textId="77777777" w:rsidR="003F6E81" w:rsidRDefault="003F6E81">
            <w:pPr>
              <w:pStyle w:val="EMPTYCELLSTYLE"/>
            </w:pPr>
          </w:p>
        </w:tc>
        <w:tc>
          <w:tcPr>
            <w:tcW w:w="3540" w:type="dxa"/>
            <w:gridSpan w:val="1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E991A" w14:textId="77777777" w:rsidR="003F6E81" w:rsidRDefault="003F6E8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466A5" w14:textId="77777777" w:rsidR="003F6E81" w:rsidRDefault="003F6E81">
            <w:pPr>
              <w:pStyle w:val="EMPTYCELLSTYLE"/>
            </w:pPr>
          </w:p>
        </w:tc>
        <w:tc>
          <w:tcPr>
            <w:tcW w:w="2760" w:type="dxa"/>
            <w:gridSpan w:val="1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28681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廢棄物處理費結算如下：</w:t>
            </w:r>
          </w:p>
        </w:tc>
        <w:tc>
          <w:tcPr>
            <w:tcW w:w="220" w:type="dxa"/>
          </w:tcPr>
          <w:p w14:paraId="5C2EF667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10AFAAB5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E349AB3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31FA0AB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6F637937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562E1C8E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420A61CE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2356FD18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5B3852B7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1ACA1DE2" w14:textId="77777777" w:rsidR="003F6E81" w:rsidRDefault="003F6E81">
            <w:pPr>
              <w:pStyle w:val="EMPTYCELLSTYLE"/>
            </w:pPr>
          </w:p>
        </w:tc>
      </w:tr>
      <w:tr w:rsidR="003F6E81" w14:paraId="035B3C4D" w14:textId="77777777">
        <w:trPr>
          <w:trHeight w:hRule="exact" w:val="20"/>
        </w:trPr>
        <w:tc>
          <w:tcPr>
            <w:tcW w:w="840" w:type="dxa"/>
          </w:tcPr>
          <w:p w14:paraId="4B7EC577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596A51E7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5ED4E56E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287296FC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4F171C36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</w:tcPr>
          <w:p w14:paraId="44A21537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1914B167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49E68EC4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2CFFC095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6A8BE3A0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13A8669E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3E7567AE" w14:textId="77777777" w:rsidR="003F6E81" w:rsidRDefault="003F6E81">
            <w:pPr>
              <w:pStyle w:val="EMPTYCELLSTYLE"/>
            </w:pPr>
          </w:p>
        </w:tc>
        <w:tc>
          <w:tcPr>
            <w:tcW w:w="200" w:type="dxa"/>
          </w:tcPr>
          <w:p w14:paraId="39176576" w14:textId="77777777" w:rsidR="003F6E81" w:rsidRDefault="003F6E81">
            <w:pPr>
              <w:pStyle w:val="EMPTYCELLSTYLE"/>
            </w:pPr>
          </w:p>
        </w:tc>
        <w:tc>
          <w:tcPr>
            <w:tcW w:w="280" w:type="dxa"/>
          </w:tcPr>
          <w:p w14:paraId="519C453F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73195282" w14:textId="77777777" w:rsidR="003F6E81" w:rsidRDefault="003F6E81">
            <w:pPr>
              <w:pStyle w:val="EMPTYCELLSTYLE"/>
            </w:pPr>
          </w:p>
        </w:tc>
        <w:tc>
          <w:tcPr>
            <w:tcW w:w="160" w:type="dxa"/>
          </w:tcPr>
          <w:p w14:paraId="2D7F3027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03670371" w14:textId="77777777" w:rsidR="003F6E81" w:rsidRDefault="003F6E81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21FBAD2A" w14:textId="77777777" w:rsidR="003F6E81" w:rsidRDefault="003F6E81">
            <w:pPr>
              <w:pStyle w:val="EMPTYCELLSTYLE"/>
            </w:pPr>
          </w:p>
        </w:tc>
        <w:tc>
          <w:tcPr>
            <w:tcW w:w="2760" w:type="dxa"/>
            <w:gridSpan w:val="12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EF70E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57C8A2E9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471EA1C8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7D314706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67EBB6C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26E8FD05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533F7A0A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4539A793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4FDE995A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29AE0191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137ED26C" w14:textId="77777777" w:rsidR="003F6E81" w:rsidRDefault="003F6E81">
            <w:pPr>
              <w:pStyle w:val="EMPTYCELLSTYLE"/>
            </w:pPr>
          </w:p>
        </w:tc>
      </w:tr>
      <w:tr w:rsidR="003F6E81" w14:paraId="3568FC9E" w14:textId="77777777">
        <w:trPr>
          <w:trHeight w:hRule="exact" w:val="400"/>
        </w:trPr>
        <w:tc>
          <w:tcPr>
            <w:tcW w:w="840" w:type="dxa"/>
          </w:tcPr>
          <w:p w14:paraId="5E24F8E3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4B6D0F08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31E67555" w14:textId="77777777" w:rsidR="003F6E81" w:rsidRDefault="003F6E81">
            <w:pPr>
              <w:pStyle w:val="EMPTYCELLSTYLE"/>
            </w:pPr>
          </w:p>
        </w:tc>
        <w:tc>
          <w:tcPr>
            <w:tcW w:w="10040" w:type="dxa"/>
            <w:gridSpan w:val="3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00608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本月份計價方式：實際量</w:t>
            </w:r>
          </w:p>
        </w:tc>
        <w:tc>
          <w:tcPr>
            <w:tcW w:w="20" w:type="dxa"/>
          </w:tcPr>
          <w:p w14:paraId="5A645E09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5778664B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40F94215" w14:textId="77777777" w:rsidR="003F6E81" w:rsidRDefault="003F6E81">
            <w:pPr>
              <w:pStyle w:val="EMPTYCELLSTYLE"/>
            </w:pPr>
          </w:p>
        </w:tc>
      </w:tr>
      <w:tr w:rsidR="003F6E81" w14:paraId="745D2105" w14:textId="77777777">
        <w:trPr>
          <w:trHeight w:hRule="exact" w:val="300"/>
        </w:trPr>
        <w:tc>
          <w:tcPr>
            <w:tcW w:w="840" w:type="dxa"/>
          </w:tcPr>
          <w:p w14:paraId="17AFFCD6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55836380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2C8D0376" w14:textId="77777777" w:rsidR="003F6E81" w:rsidRDefault="003F6E81">
            <w:pPr>
              <w:pStyle w:val="EMPTYCELLSTYLE"/>
            </w:pPr>
          </w:p>
        </w:tc>
        <w:tc>
          <w:tcPr>
            <w:tcW w:w="3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A972A" w14:textId="77777777" w:rsidR="003F6E81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22"/>
              </w:rPr>
              <w:t>廢棄物品項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16032B" w14:textId="77777777" w:rsidR="003F6E81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22"/>
              </w:rPr>
              <w:t>訂價(元/噸)</w:t>
            </w: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846B74" w14:textId="77777777" w:rsidR="003F6E81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22"/>
              </w:rPr>
              <w:t>實際收費(元/噸)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B0B05" w14:textId="77777777" w:rsidR="003F6E81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22"/>
              </w:rPr>
              <w:t>計價量(噸)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29C67" w14:textId="77777777" w:rsidR="003F6E81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22"/>
              </w:rPr>
              <w:t>處理費(元)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B6F03E" w14:textId="77777777" w:rsidR="003F6E81" w:rsidRDefault="00000000">
            <w:pPr>
              <w:jc w:val="center"/>
            </w:pPr>
            <w:r>
              <w:rPr>
                <w:rFonts w:ascii="標楷體" w:eastAsia="標楷體" w:hAnsi="標楷體" w:cs="標楷體"/>
                <w:sz w:val="22"/>
              </w:rPr>
              <w:t>折讓(元)</w:t>
            </w:r>
          </w:p>
        </w:tc>
        <w:tc>
          <w:tcPr>
            <w:tcW w:w="700" w:type="dxa"/>
          </w:tcPr>
          <w:p w14:paraId="3F2B1F50" w14:textId="77777777" w:rsidR="003F6E81" w:rsidRDefault="003F6E81">
            <w:pPr>
              <w:pStyle w:val="EMPTYCELLSTYLE"/>
            </w:pPr>
          </w:p>
        </w:tc>
      </w:tr>
      <w:tr w:rsidR="003F6E81" w14:paraId="454984B3" w14:textId="77777777">
        <w:trPr>
          <w:trHeight w:hRule="exact" w:val="300"/>
        </w:trPr>
        <w:tc>
          <w:tcPr>
            <w:tcW w:w="840" w:type="dxa"/>
          </w:tcPr>
          <w:p w14:paraId="33C8AF4F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34FA3228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7D62F4CE" w14:textId="77777777" w:rsidR="003F6E81" w:rsidRDefault="003F6E81">
            <w:pPr>
              <w:pStyle w:val="EMPTYCELLSTYLE"/>
            </w:pPr>
          </w:p>
        </w:tc>
        <w:tc>
          <w:tcPr>
            <w:tcW w:w="3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67F97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112-1宜縣壓縮車一般垃圾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9AE5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3,500</w:t>
            </w: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1AAA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3,500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B9B5B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319.320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53ED1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1,117,620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B6F16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0</w:t>
            </w:r>
          </w:p>
        </w:tc>
        <w:tc>
          <w:tcPr>
            <w:tcW w:w="700" w:type="dxa"/>
          </w:tcPr>
          <w:p w14:paraId="4DA16FC4" w14:textId="77777777" w:rsidR="003F6E81" w:rsidRDefault="003F6E81">
            <w:pPr>
              <w:pStyle w:val="EMPTYCELLSTYLE"/>
            </w:pPr>
          </w:p>
        </w:tc>
      </w:tr>
      <w:tr w:rsidR="003F6E81" w14:paraId="149490ED" w14:textId="77777777">
        <w:trPr>
          <w:trHeight w:hRule="exact" w:val="300"/>
        </w:trPr>
        <w:tc>
          <w:tcPr>
            <w:tcW w:w="840" w:type="dxa"/>
          </w:tcPr>
          <w:p w14:paraId="3074A058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0538173B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53DFDBF1" w14:textId="77777777" w:rsidR="003F6E81" w:rsidRDefault="003F6E81">
            <w:pPr>
              <w:pStyle w:val="EMPTYCELLSTYLE"/>
            </w:pPr>
          </w:p>
        </w:tc>
        <w:tc>
          <w:tcPr>
            <w:tcW w:w="3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059E84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宜縣一般生活垃圾(新月專案)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F125B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4,500</w:t>
            </w: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0163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4,500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AFDCD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122.530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B8272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551,385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2F77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0</w:t>
            </w:r>
          </w:p>
        </w:tc>
        <w:tc>
          <w:tcPr>
            <w:tcW w:w="700" w:type="dxa"/>
          </w:tcPr>
          <w:p w14:paraId="199C19C0" w14:textId="77777777" w:rsidR="003F6E81" w:rsidRDefault="003F6E81">
            <w:pPr>
              <w:pStyle w:val="EMPTYCELLSTYLE"/>
            </w:pPr>
          </w:p>
        </w:tc>
      </w:tr>
      <w:tr w:rsidR="003F6E81" w14:paraId="56E704F8" w14:textId="77777777">
        <w:trPr>
          <w:trHeight w:hRule="exact" w:val="300"/>
        </w:trPr>
        <w:tc>
          <w:tcPr>
            <w:tcW w:w="840" w:type="dxa"/>
          </w:tcPr>
          <w:p w14:paraId="22889417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6CA5EE79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34BA9A09" w14:textId="77777777" w:rsidR="003F6E81" w:rsidRDefault="003F6E81">
            <w:pPr>
              <w:pStyle w:val="EMPTYCELLSTYLE"/>
            </w:pPr>
          </w:p>
        </w:tc>
        <w:tc>
          <w:tcPr>
            <w:tcW w:w="3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40B55" w14:textId="77777777" w:rsidR="003F6E81" w:rsidRPr="009D3FA4" w:rsidRDefault="00000000">
            <w:pPr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宜縣D-2403廢活性碳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3A156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7,000</w:t>
            </w: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1119F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7,000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3DCF23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04B67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99884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700" w:type="dxa"/>
          </w:tcPr>
          <w:p w14:paraId="497CE196" w14:textId="77777777" w:rsidR="003F6E81" w:rsidRDefault="003F6E81">
            <w:pPr>
              <w:pStyle w:val="EMPTYCELLSTYLE"/>
            </w:pPr>
          </w:p>
        </w:tc>
      </w:tr>
      <w:tr w:rsidR="003F6E81" w14:paraId="545FAA49" w14:textId="77777777">
        <w:trPr>
          <w:trHeight w:hRule="exact" w:val="300"/>
        </w:trPr>
        <w:tc>
          <w:tcPr>
            <w:tcW w:w="840" w:type="dxa"/>
          </w:tcPr>
          <w:p w14:paraId="77B670E3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2D15A9A7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331A48CE" w14:textId="77777777" w:rsidR="003F6E81" w:rsidRDefault="003F6E81">
            <w:pPr>
              <w:pStyle w:val="EMPTYCELLSTYLE"/>
            </w:pPr>
          </w:p>
        </w:tc>
        <w:tc>
          <w:tcPr>
            <w:tcW w:w="3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67D836" w14:textId="77777777" w:rsidR="003F6E81" w:rsidRPr="009D3FA4" w:rsidRDefault="00000000">
            <w:pPr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D-1701廢油漆、</w:t>
            </w:r>
            <w:proofErr w:type="gramStart"/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漆渣(</w:t>
            </w:r>
            <w:proofErr w:type="gramEnd"/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 xml:space="preserve">宜蘭縣)  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E4D22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7,000</w:t>
            </w: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41F00F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7,000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A36011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A9463E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878BC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700" w:type="dxa"/>
          </w:tcPr>
          <w:p w14:paraId="203CB7B0" w14:textId="77777777" w:rsidR="003F6E81" w:rsidRDefault="003F6E81">
            <w:pPr>
              <w:pStyle w:val="EMPTYCELLSTYLE"/>
            </w:pPr>
          </w:p>
        </w:tc>
      </w:tr>
      <w:tr w:rsidR="003F6E81" w14:paraId="293F653B" w14:textId="77777777">
        <w:trPr>
          <w:trHeight w:hRule="exact" w:val="300"/>
        </w:trPr>
        <w:tc>
          <w:tcPr>
            <w:tcW w:w="840" w:type="dxa"/>
          </w:tcPr>
          <w:p w14:paraId="75149A11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32677F6E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47905F2D" w14:textId="77777777" w:rsidR="003F6E81" w:rsidRDefault="003F6E81">
            <w:pPr>
              <w:pStyle w:val="EMPTYCELLSTYLE"/>
            </w:pPr>
          </w:p>
        </w:tc>
        <w:tc>
          <w:tcPr>
            <w:tcW w:w="3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00E61" w14:textId="77777777" w:rsidR="003F6E81" w:rsidRPr="009D3FA4" w:rsidRDefault="00000000">
            <w:pPr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宜縣D-2405廢油墨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544838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7,000</w:t>
            </w: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39A42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7,000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1B105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90B488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6A833A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700" w:type="dxa"/>
          </w:tcPr>
          <w:p w14:paraId="4938F5ED" w14:textId="77777777" w:rsidR="003F6E81" w:rsidRDefault="003F6E81">
            <w:pPr>
              <w:pStyle w:val="EMPTYCELLSTYLE"/>
            </w:pPr>
          </w:p>
        </w:tc>
      </w:tr>
      <w:tr w:rsidR="003F6E81" w14:paraId="1B15BBED" w14:textId="77777777">
        <w:trPr>
          <w:trHeight w:hRule="exact" w:val="300"/>
        </w:trPr>
        <w:tc>
          <w:tcPr>
            <w:tcW w:w="840" w:type="dxa"/>
          </w:tcPr>
          <w:p w14:paraId="001B6400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35D80621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3B6FE752" w14:textId="77777777" w:rsidR="003F6E81" w:rsidRDefault="003F6E81">
            <w:pPr>
              <w:pStyle w:val="EMPTYCELLSTYLE"/>
            </w:pPr>
          </w:p>
        </w:tc>
        <w:tc>
          <w:tcPr>
            <w:tcW w:w="3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0A1A04" w14:textId="77777777" w:rsidR="003F6E81" w:rsidRPr="009D3FA4" w:rsidRDefault="00000000">
            <w:pPr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宜縣D-0201廢離子交換樹脂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94F480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6,000</w:t>
            </w: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74C5AA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6,000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CFEB91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E73A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8F75D6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700" w:type="dxa"/>
          </w:tcPr>
          <w:p w14:paraId="09A85D73" w14:textId="77777777" w:rsidR="003F6E81" w:rsidRDefault="003F6E81">
            <w:pPr>
              <w:pStyle w:val="EMPTYCELLSTYLE"/>
            </w:pPr>
          </w:p>
        </w:tc>
      </w:tr>
      <w:tr w:rsidR="003F6E81" w14:paraId="495EDCDC" w14:textId="77777777">
        <w:trPr>
          <w:trHeight w:hRule="exact" w:val="300"/>
        </w:trPr>
        <w:tc>
          <w:tcPr>
            <w:tcW w:w="840" w:type="dxa"/>
          </w:tcPr>
          <w:p w14:paraId="2BD740F3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7BE3798C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60BAF6CE" w14:textId="77777777" w:rsidR="003F6E81" w:rsidRDefault="003F6E81">
            <w:pPr>
              <w:pStyle w:val="EMPTYCELLSTYLE"/>
            </w:pPr>
          </w:p>
        </w:tc>
        <w:tc>
          <w:tcPr>
            <w:tcW w:w="3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B1BEB" w14:textId="77777777" w:rsidR="003F6E81" w:rsidRPr="009D3FA4" w:rsidRDefault="00000000">
            <w:pPr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宜縣一般事業廢棄物(3,500)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AF377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3,500</w:t>
            </w: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B080D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3,500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0C340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2F30B6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6C9460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700" w:type="dxa"/>
          </w:tcPr>
          <w:p w14:paraId="6185140B" w14:textId="77777777" w:rsidR="003F6E81" w:rsidRDefault="003F6E81">
            <w:pPr>
              <w:pStyle w:val="EMPTYCELLSTYLE"/>
            </w:pPr>
          </w:p>
        </w:tc>
      </w:tr>
      <w:tr w:rsidR="003F6E81" w14:paraId="4E583B53" w14:textId="77777777">
        <w:trPr>
          <w:trHeight w:hRule="exact" w:val="300"/>
        </w:trPr>
        <w:tc>
          <w:tcPr>
            <w:tcW w:w="840" w:type="dxa"/>
          </w:tcPr>
          <w:p w14:paraId="574BCF38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12597562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0CF8E282" w14:textId="77777777" w:rsidR="003F6E81" w:rsidRDefault="003F6E81">
            <w:pPr>
              <w:pStyle w:val="EMPTYCELLSTYLE"/>
            </w:pPr>
          </w:p>
        </w:tc>
        <w:tc>
          <w:tcPr>
            <w:tcW w:w="3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1647A7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112-3宜縣高熱值/廢塑膠/製程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C7B4DF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6,500</w:t>
            </w: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72BBB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6,500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98E44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134.920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7A4E7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876,980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21CAF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0</w:t>
            </w:r>
          </w:p>
        </w:tc>
        <w:tc>
          <w:tcPr>
            <w:tcW w:w="700" w:type="dxa"/>
          </w:tcPr>
          <w:p w14:paraId="4E73DFA9" w14:textId="77777777" w:rsidR="003F6E81" w:rsidRDefault="003F6E81">
            <w:pPr>
              <w:pStyle w:val="EMPTYCELLSTYLE"/>
            </w:pPr>
          </w:p>
        </w:tc>
      </w:tr>
      <w:tr w:rsidR="003F6E81" w14:paraId="1BD19143" w14:textId="77777777">
        <w:trPr>
          <w:trHeight w:hRule="exact" w:val="300"/>
        </w:trPr>
        <w:tc>
          <w:tcPr>
            <w:tcW w:w="840" w:type="dxa"/>
          </w:tcPr>
          <w:p w14:paraId="29E8AC55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5E27EFCD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3D276AC8" w14:textId="77777777" w:rsidR="003F6E81" w:rsidRDefault="003F6E81">
            <w:pPr>
              <w:pStyle w:val="EMPTYCELLSTYLE"/>
            </w:pPr>
          </w:p>
        </w:tc>
        <w:tc>
          <w:tcPr>
            <w:tcW w:w="3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8564C" w14:textId="77777777" w:rsidR="003F6E81" w:rsidRPr="009D3FA4" w:rsidRDefault="00000000">
            <w:pPr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宜縣D-0202廢樹脂(6000)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35AB5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6,000</w:t>
            </w: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CB94F8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6,000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1E9EF3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4943D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7C3D6" w14:textId="77777777" w:rsidR="003F6E81" w:rsidRPr="009D3FA4" w:rsidRDefault="00000000">
            <w:pPr>
              <w:jc w:val="right"/>
              <w:rPr>
                <w:highlight w:val="yellow"/>
              </w:rPr>
            </w:pPr>
            <w:r w:rsidRPr="009D3FA4">
              <w:rPr>
                <w:rFonts w:ascii="標楷體" w:eastAsia="標楷體" w:hAnsi="標楷體" w:cs="標楷體"/>
                <w:sz w:val="22"/>
                <w:highlight w:val="yellow"/>
              </w:rPr>
              <w:t>0</w:t>
            </w:r>
          </w:p>
        </w:tc>
        <w:tc>
          <w:tcPr>
            <w:tcW w:w="700" w:type="dxa"/>
          </w:tcPr>
          <w:p w14:paraId="67A0B877" w14:textId="77777777" w:rsidR="003F6E81" w:rsidRDefault="003F6E81">
            <w:pPr>
              <w:pStyle w:val="EMPTYCELLSTYLE"/>
            </w:pPr>
          </w:p>
        </w:tc>
      </w:tr>
      <w:tr w:rsidR="003F6E81" w14:paraId="60A68241" w14:textId="77777777">
        <w:trPr>
          <w:trHeight w:hRule="exact" w:val="300"/>
        </w:trPr>
        <w:tc>
          <w:tcPr>
            <w:tcW w:w="840" w:type="dxa"/>
          </w:tcPr>
          <w:p w14:paraId="51BE7D9F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13E62524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7F2B8A86" w14:textId="77777777" w:rsidR="003F6E81" w:rsidRDefault="003F6E81">
            <w:pPr>
              <w:pStyle w:val="EMPTYCELLSTYLE"/>
            </w:pPr>
          </w:p>
        </w:tc>
        <w:tc>
          <w:tcPr>
            <w:tcW w:w="3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6E3C94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112-2宜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縣合車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清運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6C40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5,000</w:t>
            </w: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ACDE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5,000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69175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159.050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04B7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795,250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B707D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0</w:t>
            </w:r>
          </w:p>
        </w:tc>
        <w:tc>
          <w:tcPr>
            <w:tcW w:w="700" w:type="dxa"/>
          </w:tcPr>
          <w:p w14:paraId="552752F6" w14:textId="77777777" w:rsidR="003F6E81" w:rsidRDefault="003F6E81">
            <w:pPr>
              <w:pStyle w:val="EMPTYCELLSTYLE"/>
            </w:pPr>
          </w:p>
        </w:tc>
      </w:tr>
      <w:tr w:rsidR="003F6E81" w14:paraId="689CBFA8" w14:textId="77777777">
        <w:trPr>
          <w:trHeight w:hRule="exact" w:val="300"/>
        </w:trPr>
        <w:tc>
          <w:tcPr>
            <w:tcW w:w="840" w:type="dxa"/>
          </w:tcPr>
          <w:p w14:paraId="6EDFDE1D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1D58EAF5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773A8C8C" w14:textId="77777777" w:rsidR="003F6E81" w:rsidRDefault="003F6E81">
            <w:pPr>
              <w:pStyle w:val="EMPTYCELLSTYLE"/>
            </w:pPr>
          </w:p>
        </w:tc>
        <w:tc>
          <w:tcPr>
            <w:tcW w:w="342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2EC502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112-4宜縣專案利澤龍德一般垃圾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891CD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2,800</w:t>
            </w:r>
          </w:p>
        </w:tc>
        <w:tc>
          <w:tcPr>
            <w:tcW w:w="17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0E488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2,800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0141D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43.180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47333E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120,904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858EBD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0</w:t>
            </w:r>
          </w:p>
        </w:tc>
        <w:tc>
          <w:tcPr>
            <w:tcW w:w="700" w:type="dxa"/>
          </w:tcPr>
          <w:p w14:paraId="2AC1D1DC" w14:textId="77777777" w:rsidR="003F6E81" w:rsidRDefault="003F6E81">
            <w:pPr>
              <w:pStyle w:val="EMPTYCELLSTYLE"/>
            </w:pPr>
          </w:p>
        </w:tc>
      </w:tr>
      <w:tr w:rsidR="003F6E81" w14:paraId="31D9EE9A" w14:textId="77777777">
        <w:trPr>
          <w:trHeight w:hRule="exact" w:val="300"/>
        </w:trPr>
        <w:tc>
          <w:tcPr>
            <w:tcW w:w="840" w:type="dxa"/>
          </w:tcPr>
          <w:p w14:paraId="60718EF5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7F8641AA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5C920FD7" w14:textId="77777777" w:rsidR="003F6E81" w:rsidRDefault="003F6E81">
            <w:pPr>
              <w:pStyle w:val="EMPTYCELLSTYLE"/>
            </w:pPr>
          </w:p>
        </w:tc>
        <w:tc>
          <w:tcPr>
            <w:tcW w:w="656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769953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稅額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4E668" w14:textId="77777777" w:rsidR="003F6E81" w:rsidRDefault="003F6E81">
            <w:pPr>
              <w:jc w:val="center"/>
            </w:pP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681B2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173,107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1B7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0</w:t>
            </w:r>
          </w:p>
        </w:tc>
        <w:tc>
          <w:tcPr>
            <w:tcW w:w="700" w:type="dxa"/>
          </w:tcPr>
          <w:p w14:paraId="0CB90AA4" w14:textId="77777777" w:rsidR="003F6E81" w:rsidRDefault="003F6E81">
            <w:pPr>
              <w:pStyle w:val="EMPTYCELLSTYLE"/>
            </w:pPr>
          </w:p>
        </w:tc>
      </w:tr>
      <w:tr w:rsidR="003F6E81" w14:paraId="1FCEF596" w14:textId="77777777">
        <w:trPr>
          <w:trHeight w:hRule="exact" w:val="300"/>
        </w:trPr>
        <w:tc>
          <w:tcPr>
            <w:tcW w:w="840" w:type="dxa"/>
          </w:tcPr>
          <w:p w14:paraId="10A34631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62C87AC6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401AE7E1" w14:textId="77777777" w:rsidR="003F6E81" w:rsidRDefault="003F6E81">
            <w:pPr>
              <w:pStyle w:val="EMPTYCELLSTYLE"/>
            </w:pPr>
          </w:p>
        </w:tc>
        <w:tc>
          <w:tcPr>
            <w:tcW w:w="6560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766E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小計</w:t>
            </w:r>
          </w:p>
        </w:tc>
        <w:tc>
          <w:tcPr>
            <w:tcW w:w="12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2560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779.000</w:t>
            </w:r>
          </w:p>
        </w:tc>
        <w:tc>
          <w:tcPr>
            <w:tcW w:w="1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BBB60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3,635,246</w:t>
            </w:r>
          </w:p>
        </w:tc>
        <w:tc>
          <w:tcPr>
            <w:tcW w:w="10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399F1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0</w:t>
            </w:r>
          </w:p>
        </w:tc>
        <w:tc>
          <w:tcPr>
            <w:tcW w:w="700" w:type="dxa"/>
          </w:tcPr>
          <w:p w14:paraId="67757323" w14:textId="77777777" w:rsidR="003F6E81" w:rsidRDefault="003F6E81">
            <w:pPr>
              <w:pStyle w:val="EMPTYCELLSTYLE"/>
            </w:pPr>
          </w:p>
        </w:tc>
      </w:tr>
      <w:tr w:rsidR="003F6E81" w14:paraId="5344AE91" w14:textId="77777777">
        <w:trPr>
          <w:trHeight w:hRule="exact" w:val="60"/>
        </w:trPr>
        <w:tc>
          <w:tcPr>
            <w:tcW w:w="840" w:type="dxa"/>
          </w:tcPr>
          <w:p w14:paraId="61B0363C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401D8539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478CA4FD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79A24A1C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620209F5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</w:tcPr>
          <w:p w14:paraId="0344EA87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05E5ED73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60D3154B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1CE4B7C7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0D6B1A2C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60D7CB65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51A2D17C" w14:textId="77777777" w:rsidR="003F6E81" w:rsidRDefault="003F6E81">
            <w:pPr>
              <w:pStyle w:val="EMPTYCELLSTYLE"/>
            </w:pPr>
          </w:p>
        </w:tc>
        <w:tc>
          <w:tcPr>
            <w:tcW w:w="200" w:type="dxa"/>
          </w:tcPr>
          <w:p w14:paraId="6E4B5C2F" w14:textId="77777777" w:rsidR="003F6E81" w:rsidRDefault="003F6E81">
            <w:pPr>
              <w:pStyle w:val="EMPTYCELLSTYLE"/>
            </w:pPr>
          </w:p>
        </w:tc>
        <w:tc>
          <w:tcPr>
            <w:tcW w:w="280" w:type="dxa"/>
          </w:tcPr>
          <w:p w14:paraId="5C1C649E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484CF0D1" w14:textId="77777777" w:rsidR="003F6E81" w:rsidRDefault="003F6E81">
            <w:pPr>
              <w:pStyle w:val="EMPTYCELLSTYLE"/>
            </w:pPr>
          </w:p>
        </w:tc>
        <w:tc>
          <w:tcPr>
            <w:tcW w:w="160" w:type="dxa"/>
          </w:tcPr>
          <w:p w14:paraId="4ABF5F96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2AC2D948" w14:textId="77777777" w:rsidR="003F6E81" w:rsidRDefault="003F6E81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10166631" w14:textId="77777777" w:rsidR="003F6E81" w:rsidRDefault="003F6E81">
            <w:pPr>
              <w:pStyle w:val="EMPTYCELLSTYLE"/>
            </w:pPr>
          </w:p>
        </w:tc>
        <w:tc>
          <w:tcPr>
            <w:tcW w:w="80" w:type="dxa"/>
          </w:tcPr>
          <w:p w14:paraId="465B20C5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3104FD89" w14:textId="77777777" w:rsidR="003F6E81" w:rsidRDefault="003F6E81">
            <w:pPr>
              <w:pStyle w:val="EMPTYCELLSTYLE"/>
            </w:pPr>
          </w:p>
        </w:tc>
        <w:tc>
          <w:tcPr>
            <w:tcW w:w="180" w:type="dxa"/>
          </w:tcPr>
          <w:p w14:paraId="277F2DB0" w14:textId="77777777" w:rsidR="003F6E81" w:rsidRDefault="003F6E81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5088643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4313A390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6376A261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59403FA0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</w:tcPr>
          <w:p w14:paraId="10D5B58B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1A255DB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7BC4B3E2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4435D2B9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FE1D327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56E7819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2A025DBB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37D29225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243D6CA9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637E535A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00509A3C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2F39B0E9" w14:textId="77777777" w:rsidR="003F6E81" w:rsidRDefault="003F6E81">
            <w:pPr>
              <w:pStyle w:val="EMPTYCELLSTYLE"/>
            </w:pPr>
          </w:p>
        </w:tc>
      </w:tr>
      <w:tr w:rsidR="003F6E81" w14:paraId="3FF894EC" w14:textId="77777777">
        <w:trPr>
          <w:trHeight w:hRule="exact" w:val="300"/>
        </w:trPr>
        <w:tc>
          <w:tcPr>
            <w:tcW w:w="840" w:type="dxa"/>
          </w:tcPr>
          <w:p w14:paraId="0CE9C353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7EF70809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65FC4D02" w14:textId="77777777" w:rsidR="003F6E81" w:rsidRDefault="003F6E81">
            <w:pPr>
              <w:pStyle w:val="EMPTYCELLSTYLE"/>
            </w:pPr>
          </w:p>
        </w:tc>
        <w:tc>
          <w:tcPr>
            <w:tcW w:w="25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33CCA" w14:textId="77777777" w:rsidR="003F6E81" w:rsidRDefault="00000000">
            <w:r>
              <w:rPr>
                <w:rFonts w:ascii="標楷體" w:eastAsia="標楷體" w:hAnsi="標楷體" w:cs="標楷體"/>
                <w:b/>
                <w:sz w:val="22"/>
              </w:rPr>
              <w:t>繳款明細：</w:t>
            </w:r>
          </w:p>
        </w:tc>
        <w:tc>
          <w:tcPr>
            <w:tcW w:w="400" w:type="dxa"/>
            <w:gridSpan w:val="2"/>
          </w:tcPr>
          <w:p w14:paraId="31DFDCE9" w14:textId="77777777" w:rsidR="003F6E81" w:rsidRDefault="003F6E81">
            <w:pPr>
              <w:pStyle w:val="EMPTYCELLSTYLE"/>
            </w:pPr>
          </w:p>
        </w:tc>
        <w:tc>
          <w:tcPr>
            <w:tcW w:w="200" w:type="dxa"/>
          </w:tcPr>
          <w:p w14:paraId="742AB414" w14:textId="77777777" w:rsidR="003F6E81" w:rsidRDefault="003F6E81">
            <w:pPr>
              <w:pStyle w:val="EMPTYCELLSTYLE"/>
            </w:pPr>
          </w:p>
        </w:tc>
        <w:tc>
          <w:tcPr>
            <w:tcW w:w="280" w:type="dxa"/>
          </w:tcPr>
          <w:p w14:paraId="254B5083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555C8522" w14:textId="77777777" w:rsidR="003F6E81" w:rsidRDefault="003F6E81">
            <w:pPr>
              <w:pStyle w:val="EMPTYCELLSTYLE"/>
            </w:pPr>
          </w:p>
        </w:tc>
        <w:tc>
          <w:tcPr>
            <w:tcW w:w="160" w:type="dxa"/>
          </w:tcPr>
          <w:p w14:paraId="596C577F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2C657D6D" w14:textId="77777777" w:rsidR="003F6E81" w:rsidRDefault="003F6E81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4C8993B7" w14:textId="77777777" w:rsidR="003F6E81" w:rsidRDefault="003F6E81">
            <w:pPr>
              <w:pStyle w:val="EMPTYCELLSTYLE"/>
            </w:pPr>
          </w:p>
        </w:tc>
        <w:tc>
          <w:tcPr>
            <w:tcW w:w="80" w:type="dxa"/>
          </w:tcPr>
          <w:p w14:paraId="54F4BA82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4BA3DDB3" w14:textId="77777777" w:rsidR="003F6E81" w:rsidRDefault="003F6E81">
            <w:pPr>
              <w:pStyle w:val="EMPTYCELLSTYLE"/>
            </w:pPr>
          </w:p>
        </w:tc>
        <w:tc>
          <w:tcPr>
            <w:tcW w:w="180" w:type="dxa"/>
          </w:tcPr>
          <w:p w14:paraId="687CF903" w14:textId="77777777" w:rsidR="003F6E81" w:rsidRDefault="003F6E81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1D69D1E4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7FA5DD95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1932A174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4668B096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</w:tcPr>
          <w:p w14:paraId="394B5557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A15C532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503AD9CB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7CC21749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D0443DB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67ABF79B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4B46E759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7A262CB3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258DDA65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4E0028D6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772B72E7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58E40DF7" w14:textId="77777777" w:rsidR="003F6E81" w:rsidRDefault="003F6E81">
            <w:pPr>
              <w:pStyle w:val="EMPTYCELLSTYLE"/>
            </w:pPr>
          </w:p>
        </w:tc>
      </w:tr>
      <w:tr w:rsidR="003F6E81" w14:paraId="5351D9ED" w14:textId="77777777">
        <w:trPr>
          <w:trHeight w:hRule="exact" w:val="300"/>
        </w:trPr>
        <w:tc>
          <w:tcPr>
            <w:tcW w:w="840" w:type="dxa"/>
          </w:tcPr>
          <w:p w14:paraId="3E75F38E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4E0D75E9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757157FD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184977C7" w14:textId="77777777" w:rsidR="003F6E81" w:rsidRDefault="003F6E81">
            <w:pPr>
              <w:pStyle w:val="EMPTYCELLSTYLE"/>
            </w:pPr>
          </w:p>
        </w:tc>
        <w:tc>
          <w:tcPr>
            <w:tcW w:w="76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4D24D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上月已收款項:-3,804,102   元(負數為上月欠款)</w:t>
            </w:r>
          </w:p>
        </w:tc>
        <w:tc>
          <w:tcPr>
            <w:tcW w:w="320" w:type="dxa"/>
            <w:gridSpan w:val="2"/>
          </w:tcPr>
          <w:p w14:paraId="6384B8F9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75B922F6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5A7F36E5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5D69CF06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3F37FF3B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62476368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67BD78FA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6AD6F3BF" w14:textId="77777777" w:rsidR="003F6E81" w:rsidRDefault="003F6E81">
            <w:pPr>
              <w:pStyle w:val="EMPTYCELLSTYLE"/>
            </w:pPr>
          </w:p>
        </w:tc>
      </w:tr>
      <w:tr w:rsidR="003F6E81" w14:paraId="0F2EAB18" w14:textId="77777777">
        <w:trPr>
          <w:trHeight w:hRule="exact" w:val="300"/>
        </w:trPr>
        <w:tc>
          <w:tcPr>
            <w:tcW w:w="840" w:type="dxa"/>
          </w:tcPr>
          <w:p w14:paraId="06223689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6992ECA6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448D9610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06C2C406" w14:textId="77777777" w:rsidR="003F6E81" w:rsidRDefault="003F6E81">
            <w:pPr>
              <w:pStyle w:val="EMPTYCELLSTYLE"/>
            </w:pPr>
          </w:p>
        </w:tc>
        <w:tc>
          <w:tcPr>
            <w:tcW w:w="944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6D658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簽約擔保金:4,200,000   元，補充擔保金500,000   元</w:t>
            </w:r>
          </w:p>
        </w:tc>
        <w:tc>
          <w:tcPr>
            <w:tcW w:w="100" w:type="dxa"/>
          </w:tcPr>
          <w:p w14:paraId="4AB9E8B3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5921093F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636C9724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57EF3770" w14:textId="77777777" w:rsidR="003F6E81" w:rsidRDefault="003F6E81">
            <w:pPr>
              <w:pStyle w:val="EMPTYCELLSTYLE"/>
            </w:pPr>
          </w:p>
        </w:tc>
      </w:tr>
      <w:tr w:rsidR="003F6E81" w14:paraId="6F8D0C78" w14:textId="77777777">
        <w:trPr>
          <w:trHeight w:hRule="exact" w:val="300"/>
        </w:trPr>
        <w:tc>
          <w:tcPr>
            <w:tcW w:w="840" w:type="dxa"/>
          </w:tcPr>
          <w:p w14:paraId="0C665E4F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4E3CC514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0C617BF1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12DC80B4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30423D0D" w14:textId="77777777" w:rsidR="003F6E81" w:rsidRDefault="003F6E81">
            <w:pPr>
              <w:pStyle w:val="EMPTYCELLSTYLE"/>
            </w:pPr>
          </w:p>
        </w:tc>
        <w:tc>
          <w:tcPr>
            <w:tcW w:w="12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CF662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2023/09/04</w:t>
            </w:r>
          </w:p>
        </w:tc>
        <w:tc>
          <w:tcPr>
            <w:tcW w:w="1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F5058F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:</w:t>
            </w:r>
          </w:p>
        </w:tc>
        <w:tc>
          <w:tcPr>
            <w:tcW w:w="112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337CF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2,000,000</w:t>
            </w:r>
          </w:p>
        </w:tc>
        <w:tc>
          <w:tcPr>
            <w:tcW w:w="4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0D997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 xml:space="preserve"> 元</w:t>
            </w:r>
          </w:p>
        </w:tc>
        <w:tc>
          <w:tcPr>
            <w:tcW w:w="140" w:type="dxa"/>
          </w:tcPr>
          <w:p w14:paraId="05084416" w14:textId="77777777" w:rsidR="003F6E81" w:rsidRDefault="003F6E81">
            <w:pPr>
              <w:pStyle w:val="EMPTYCELLSTYLE"/>
            </w:pPr>
          </w:p>
        </w:tc>
        <w:tc>
          <w:tcPr>
            <w:tcW w:w="128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8A562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2023/09/06</w:t>
            </w:r>
          </w:p>
        </w:tc>
        <w:tc>
          <w:tcPr>
            <w:tcW w:w="1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D6C95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:</w:t>
            </w:r>
          </w:p>
        </w:tc>
        <w:tc>
          <w:tcPr>
            <w:tcW w:w="11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1B4AA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1,804,102</w:t>
            </w:r>
          </w:p>
        </w:tc>
        <w:tc>
          <w:tcPr>
            <w:tcW w:w="48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B96D4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 xml:space="preserve"> 元</w:t>
            </w:r>
          </w:p>
        </w:tc>
        <w:tc>
          <w:tcPr>
            <w:tcW w:w="380" w:type="dxa"/>
          </w:tcPr>
          <w:p w14:paraId="27A5F24C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44D18B1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3CB8F1ED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1E25F0B5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309020E7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44B0CE5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6E3A71E6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5330740C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04E0D4FE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4057C594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0243862D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737F23CB" w14:textId="77777777" w:rsidR="003F6E81" w:rsidRDefault="003F6E81">
            <w:pPr>
              <w:pStyle w:val="EMPTYCELLSTYLE"/>
            </w:pPr>
          </w:p>
        </w:tc>
      </w:tr>
      <w:tr w:rsidR="003F6E81" w14:paraId="1B7858AB" w14:textId="77777777">
        <w:trPr>
          <w:trHeight w:hRule="exact" w:val="20"/>
        </w:trPr>
        <w:tc>
          <w:tcPr>
            <w:tcW w:w="840" w:type="dxa"/>
          </w:tcPr>
          <w:p w14:paraId="112453C1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39ADC5D7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5A8BA1D2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39CBD187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5B31F285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</w:tcPr>
          <w:p w14:paraId="2631C749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5EB715BB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30C99B73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415D4F90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33C21769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3808F7A7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B1199B5" w14:textId="77777777" w:rsidR="003F6E81" w:rsidRDefault="003F6E81">
            <w:pPr>
              <w:pStyle w:val="EMPTYCELLSTYLE"/>
            </w:pPr>
          </w:p>
        </w:tc>
        <w:tc>
          <w:tcPr>
            <w:tcW w:w="200" w:type="dxa"/>
          </w:tcPr>
          <w:p w14:paraId="7D429F00" w14:textId="77777777" w:rsidR="003F6E81" w:rsidRDefault="003F6E81">
            <w:pPr>
              <w:pStyle w:val="EMPTYCELLSTYLE"/>
            </w:pPr>
          </w:p>
        </w:tc>
        <w:tc>
          <w:tcPr>
            <w:tcW w:w="280" w:type="dxa"/>
          </w:tcPr>
          <w:p w14:paraId="7FDAB291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0401505A" w14:textId="77777777" w:rsidR="003F6E81" w:rsidRDefault="003F6E81">
            <w:pPr>
              <w:pStyle w:val="EMPTYCELLSTYLE"/>
            </w:pPr>
          </w:p>
        </w:tc>
        <w:tc>
          <w:tcPr>
            <w:tcW w:w="160" w:type="dxa"/>
          </w:tcPr>
          <w:p w14:paraId="417440EC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23EB685D" w14:textId="77777777" w:rsidR="003F6E81" w:rsidRDefault="003F6E81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190F8E54" w14:textId="77777777" w:rsidR="003F6E81" w:rsidRDefault="003F6E81">
            <w:pPr>
              <w:pStyle w:val="EMPTYCELLSTYLE"/>
            </w:pPr>
          </w:p>
        </w:tc>
        <w:tc>
          <w:tcPr>
            <w:tcW w:w="80" w:type="dxa"/>
          </w:tcPr>
          <w:p w14:paraId="04D3FE7E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53D6D04F" w14:textId="77777777" w:rsidR="003F6E81" w:rsidRDefault="003F6E81">
            <w:pPr>
              <w:pStyle w:val="EMPTYCELLSTYLE"/>
            </w:pPr>
          </w:p>
        </w:tc>
        <w:tc>
          <w:tcPr>
            <w:tcW w:w="180" w:type="dxa"/>
          </w:tcPr>
          <w:p w14:paraId="73024ACD" w14:textId="77777777" w:rsidR="003F6E81" w:rsidRDefault="003F6E81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39FC8E16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28E3C653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53C19F2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2DBC30CE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</w:tcPr>
          <w:p w14:paraId="27A92B26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FE92241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4DD3DC19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53AF85AB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0FA7E21E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69A4914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57F2563C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06E33110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54DDF08D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616244D6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11F7AA00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654176D3" w14:textId="77777777" w:rsidR="003F6E81" w:rsidRDefault="003F6E81">
            <w:pPr>
              <w:pStyle w:val="EMPTYCELLSTYLE"/>
            </w:pPr>
          </w:p>
        </w:tc>
      </w:tr>
      <w:tr w:rsidR="003F6E81" w14:paraId="6FDCA680" w14:textId="77777777">
        <w:trPr>
          <w:trHeight w:hRule="exact" w:val="300"/>
        </w:trPr>
        <w:tc>
          <w:tcPr>
            <w:tcW w:w="840" w:type="dxa"/>
          </w:tcPr>
          <w:p w14:paraId="72EE4DB1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3B277AA2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74987217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175DC303" w14:textId="77777777" w:rsidR="003F6E81" w:rsidRDefault="003F6E81">
            <w:pPr>
              <w:pStyle w:val="EMPTYCELLSTYLE"/>
            </w:pPr>
          </w:p>
        </w:tc>
        <w:tc>
          <w:tcPr>
            <w:tcW w:w="76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0EF7E0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已繳款項餘額小計：0 元</w:t>
            </w:r>
          </w:p>
        </w:tc>
        <w:tc>
          <w:tcPr>
            <w:tcW w:w="320" w:type="dxa"/>
            <w:gridSpan w:val="2"/>
          </w:tcPr>
          <w:p w14:paraId="7047FF2C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15154109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6B6CBF06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45E93154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1E164FF0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59057DA8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42B27D35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547A38AA" w14:textId="77777777" w:rsidR="003F6E81" w:rsidRDefault="003F6E81">
            <w:pPr>
              <w:pStyle w:val="EMPTYCELLSTYLE"/>
            </w:pPr>
          </w:p>
        </w:tc>
      </w:tr>
      <w:tr w:rsidR="003F6E81" w14:paraId="5663EE44" w14:textId="77777777">
        <w:trPr>
          <w:trHeight w:hRule="exact" w:val="400"/>
        </w:trPr>
        <w:tc>
          <w:tcPr>
            <w:tcW w:w="840" w:type="dxa"/>
          </w:tcPr>
          <w:p w14:paraId="7EEC670B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4E3A1C96" w14:textId="77777777" w:rsidR="003F6E81" w:rsidRDefault="003F6E81">
            <w:pPr>
              <w:pStyle w:val="EMPTYCELLSTYLE"/>
            </w:pPr>
          </w:p>
        </w:tc>
        <w:tc>
          <w:tcPr>
            <w:tcW w:w="25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678F9E" w14:textId="77777777" w:rsidR="003F6E81" w:rsidRDefault="00000000">
            <w:r>
              <w:rPr>
                <w:rFonts w:ascii="標楷體" w:eastAsia="標楷體" w:hAnsi="標楷體" w:cs="標楷體"/>
                <w:b/>
                <w:sz w:val="22"/>
              </w:rPr>
              <w:t>應繳處理費：</w:t>
            </w:r>
          </w:p>
        </w:tc>
        <w:tc>
          <w:tcPr>
            <w:tcW w:w="120" w:type="dxa"/>
          </w:tcPr>
          <w:p w14:paraId="6DFD742A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F5E724F" w14:textId="77777777" w:rsidR="003F6E81" w:rsidRDefault="003F6E81">
            <w:pPr>
              <w:pStyle w:val="EMPTYCELLSTYLE"/>
            </w:pPr>
          </w:p>
        </w:tc>
        <w:tc>
          <w:tcPr>
            <w:tcW w:w="200" w:type="dxa"/>
          </w:tcPr>
          <w:p w14:paraId="55540EB3" w14:textId="77777777" w:rsidR="003F6E81" w:rsidRDefault="003F6E81">
            <w:pPr>
              <w:pStyle w:val="EMPTYCELLSTYLE"/>
            </w:pPr>
          </w:p>
        </w:tc>
        <w:tc>
          <w:tcPr>
            <w:tcW w:w="280" w:type="dxa"/>
          </w:tcPr>
          <w:p w14:paraId="14C4C63E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5BF5EA80" w14:textId="77777777" w:rsidR="003F6E81" w:rsidRDefault="003F6E81">
            <w:pPr>
              <w:pStyle w:val="EMPTYCELLSTYLE"/>
            </w:pPr>
          </w:p>
        </w:tc>
        <w:tc>
          <w:tcPr>
            <w:tcW w:w="160" w:type="dxa"/>
          </w:tcPr>
          <w:p w14:paraId="04321043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0FA69310" w14:textId="77777777" w:rsidR="003F6E81" w:rsidRDefault="003F6E81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0464938C" w14:textId="77777777" w:rsidR="003F6E81" w:rsidRDefault="003F6E81">
            <w:pPr>
              <w:pStyle w:val="EMPTYCELLSTYLE"/>
            </w:pPr>
          </w:p>
        </w:tc>
        <w:tc>
          <w:tcPr>
            <w:tcW w:w="80" w:type="dxa"/>
          </w:tcPr>
          <w:p w14:paraId="217D2752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595A36E0" w14:textId="77777777" w:rsidR="003F6E81" w:rsidRDefault="003F6E81">
            <w:pPr>
              <w:pStyle w:val="EMPTYCELLSTYLE"/>
            </w:pPr>
          </w:p>
        </w:tc>
        <w:tc>
          <w:tcPr>
            <w:tcW w:w="180" w:type="dxa"/>
          </w:tcPr>
          <w:p w14:paraId="74F81127" w14:textId="77777777" w:rsidR="003F6E81" w:rsidRDefault="003F6E81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6BB706F1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67923C77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7026973D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13850296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</w:tcPr>
          <w:p w14:paraId="70C0FF0B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7053EEF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5F4C2D11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0869C1A4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5C366999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E7DF530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31340DC7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35014EE1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0E3BE170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2A44350B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15B3B90C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2ACEB0DE" w14:textId="77777777" w:rsidR="003F6E81" w:rsidRDefault="003F6E81">
            <w:pPr>
              <w:pStyle w:val="EMPTYCELLSTYLE"/>
            </w:pPr>
          </w:p>
        </w:tc>
      </w:tr>
      <w:tr w:rsidR="003F6E81" w14:paraId="632202CD" w14:textId="77777777">
        <w:trPr>
          <w:trHeight w:hRule="exact" w:val="300"/>
        </w:trPr>
        <w:tc>
          <w:tcPr>
            <w:tcW w:w="840" w:type="dxa"/>
          </w:tcPr>
          <w:p w14:paraId="52B89AB1" w14:textId="77777777" w:rsidR="003F6E81" w:rsidRDefault="003F6E81">
            <w:pPr>
              <w:pStyle w:val="EMPTYCELLSTYLE"/>
            </w:pPr>
          </w:p>
        </w:tc>
        <w:tc>
          <w:tcPr>
            <w:tcW w:w="66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35909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  <w:sz w:val="22"/>
              </w:rPr>
              <w:t>3,635,246(發票金額)－0(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折讓額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 xml:space="preserve">)－0(已繳款項餘額)＝ </w:t>
            </w:r>
          </w:p>
        </w:tc>
        <w:tc>
          <w:tcPr>
            <w:tcW w:w="3180" w:type="dxa"/>
            <w:gridSpan w:val="13"/>
            <w:tcBorders>
              <w:bottom w:val="single" w:sz="1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4B74D9" w14:textId="77777777" w:rsidR="003F6E81" w:rsidRDefault="00000000">
            <w:r>
              <w:rPr>
                <w:rFonts w:ascii="標楷體" w:eastAsia="標楷體" w:hAnsi="標楷體" w:cs="標楷體"/>
                <w:b/>
                <w:sz w:val="24"/>
              </w:rPr>
              <w:t>3,635,246(實際應付款額)</w:t>
            </w:r>
          </w:p>
        </w:tc>
        <w:tc>
          <w:tcPr>
            <w:tcW w:w="320" w:type="dxa"/>
          </w:tcPr>
          <w:p w14:paraId="0DCEAD15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4CD2C908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4D771FE8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6E0FE59D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72E8AC2C" w14:textId="77777777" w:rsidR="003F6E81" w:rsidRDefault="003F6E81">
            <w:pPr>
              <w:pStyle w:val="EMPTYCELLSTYLE"/>
            </w:pPr>
          </w:p>
        </w:tc>
      </w:tr>
      <w:tr w:rsidR="003F6E81" w14:paraId="1A075AB1" w14:textId="77777777">
        <w:trPr>
          <w:trHeight w:hRule="exact" w:val="60"/>
        </w:trPr>
        <w:tc>
          <w:tcPr>
            <w:tcW w:w="840" w:type="dxa"/>
          </w:tcPr>
          <w:p w14:paraId="2AD26531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6480BFCC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3A4ADB63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64CF3C7B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7D501A83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</w:tcPr>
          <w:p w14:paraId="05162002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3CD6AF7D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1317222F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79871B65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4F32E5FB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6EADA46C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1689C610" w14:textId="77777777" w:rsidR="003F6E81" w:rsidRDefault="003F6E81">
            <w:pPr>
              <w:pStyle w:val="EMPTYCELLSTYLE"/>
            </w:pPr>
          </w:p>
        </w:tc>
        <w:tc>
          <w:tcPr>
            <w:tcW w:w="200" w:type="dxa"/>
          </w:tcPr>
          <w:p w14:paraId="3E800CFC" w14:textId="77777777" w:rsidR="003F6E81" w:rsidRDefault="003F6E81">
            <w:pPr>
              <w:pStyle w:val="EMPTYCELLSTYLE"/>
            </w:pPr>
          </w:p>
        </w:tc>
        <w:tc>
          <w:tcPr>
            <w:tcW w:w="280" w:type="dxa"/>
          </w:tcPr>
          <w:p w14:paraId="517EE9BA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0CD957AB" w14:textId="77777777" w:rsidR="003F6E81" w:rsidRDefault="003F6E81">
            <w:pPr>
              <w:pStyle w:val="EMPTYCELLSTYLE"/>
            </w:pPr>
          </w:p>
        </w:tc>
        <w:tc>
          <w:tcPr>
            <w:tcW w:w="160" w:type="dxa"/>
          </w:tcPr>
          <w:p w14:paraId="0904FF76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1FC8F828" w14:textId="77777777" w:rsidR="003F6E81" w:rsidRDefault="003F6E81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7BE4E966" w14:textId="77777777" w:rsidR="003F6E81" w:rsidRDefault="003F6E81">
            <w:pPr>
              <w:pStyle w:val="EMPTYCELLSTYLE"/>
            </w:pPr>
          </w:p>
        </w:tc>
        <w:tc>
          <w:tcPr>
            <w:tcW w:w="80" w:type="dxa"/>
          </w:tcPr>
          <w:p w14:paraId="17DAEA37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4457F2B5" w14:textId="77777777" w:rsidR="003F6E81" w:rsidRDefault="003F6E81">
            <w:pPr>
              <w:pStyle w:val="EMPTYCELLSTYLE"/>
            </w:pPr>
          </w:p>
        </w:tc>
        <w:tc>
          <w:tcPr>
            <w:tcW w:w="180" w:type="dxa"/>
          </w:tcPr>
          <w:p w14:paraId="7D06E277" w14:textId="77777777" w:rsidR="003F6E81" w:rsidRDefault="003F6E81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0C2AF1D5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668C42EE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2DF09A66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02601127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</w:tcPr>
          <w:p w14:paraId="3A7EAD55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8CC5725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4237F8F0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7855E880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12C56420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399EC936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1B99EF31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7B79E4B8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0E485059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073F1039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195DFC6D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45A9B165" w14:textId="77777777" w:rsidR="003F6E81" w:rsidRDefault="003F6E81">
            <w:pPr>
              <w:pStyle w:val="EMPTYCELLSTYLE"/>
            </w:pPr>
          </w:p>
        </w:tc>
      </w:tr>
      <w:tr w:rsidR="003F6E81" w14:paraId="4F7F99F9" w14:textId="77777777">
        <w:trPr>
          <w:trHeight w:hRule="exact" w:val="400"/>
        </w:trPr>
        <w:tc>
          <w:tcPr>
            <w:tcW w:w="840" w:type="dxa"/>
          </w:tcPr>
          <w:p w14:paraId="272EFA77" w14:textId="77777777" w:rsidR="003F6E81" w:rsidRDefault="003F6E81">
            <w:pPr>
              <w:pStyle w:val="EMPTYCELLSTYLE"/>
            </w:pPr>
          </w:p>
        </w:tc>
        <w:tc>
          <w:tcPr>
            <w:tcW w:w="1020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B699E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請於接獲本通知後依契約規定付款，本公司【宜蘭縣利澤垃圾焚化廠】匯款帳號如下：</w:t>
            </w:r>
          </w:p>
        </w:tc>
        <w:tc>
          <w:tcPr>
            <w:tcW w:w="20" w:type="dxa"/>
          </w:tcPr>
          <w:p w14:paraId="781FA9B0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71BDB63A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1604C17D" w14:textId="77777777" w:rsidR="003F6E81" w:rsidRDefault="003F6E81">
            <w:pPr>
              <w:pStyle w:val="EMPTYCELLSTYLE"/>
            </w:pPr>
          </w:p>
        </w:tc>
      </w:tr>
      <w:tr w:rsidR="003F6E81" w14:paraId="2E92DBF5" w14:textId="77777777">
        <w:trPr>
          <w:trHeight w:hRule="exact" w:val="400"/>
        </w:trPr>
        <w:tc>
          <w:tcPr>
            <w:tcW w:w="840" w:type="dxa"/>
          </w:tcPr>
          <w:p w14:paraId="6D42BCD2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3452BC8D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6518353A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6CBEE143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71D4B675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</w:tcPr>
          <w:p w14:paraId="08688EBC" w14:textId="77777777" w:rsidR="003F6E81" w:rsidRDefault="003F6E81">
            <w:pPr>
              <w:pStyle w:val="EMPTYCELLSTYLE"/>
            </w:pPr>
          </w:p>
        </w:tc>
        <w:tc>
          <w:tcPr>
            <w:tcW w:w="1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868E3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 xml:space="preserve">　 銀行名稱：</w:t>
            </w:r>
          </w:p>
        </w:tc>
        <w:tc>
          <w:tcPr>
            <w:tcW w:w="55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C94D8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兆豐國際商業銀行國外部</w:t>
            </w:r>
          </w:p>
        </w:tc>
        <w:tc>
          <w:tcPr>
            <w:tcW w:w="760" w:type="dxa"/>
            <w:gridSpan w:val="2"/>
          </w:tcPr>
          <w:p w14:paraId="74870E23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7C365597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4B7E6BE1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4BFD717A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54F72DE2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29A82BC4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33A3D0ED" w14:textId="77777777" w:rsidR="003F6E81" w:rsidRDefault="003F6E81">
            <w:pPr>
              <w:pStyle w:val="EMPTYCELLSTYLE"/>
            </w:pPr>
          </w:p>
        </w:tc>
      </w:tr>
      <w:tr w:rsidR="003F6E81" w14:paraId="1E39D989" w14:textId="77777777">
        <w:trPr>
          <w:trHeight w:hRule="exact" w:val="400"/>
        </w:trPr>
        <w:tc>
          <w:tcPr>
            <w:tcW w:w="840" w:type="dxa"/>
          </w:tcPr>
          <w:p w14:paraId="530D00E6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34E8488E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4E3430A0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433A3714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2B5FC2A6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</w:tcPr>
          <w:p w14:paraId="13BB1F9E" w14:textId="77777777" w:rsidR="003F6E81" w:rsidRDefault="003F6E81">
            <w:pPr>
              <w:pStyle w:val="EMPTYCELLSTYLE"/>
            </w:pPr>
          </w:p>
        </w:tc>
        <w:tc>
          <w:tcPr>
            <w:tcW w:w="1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B8A48D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 xml:space="preserve">　 帳　　號：</w:t>
            </w:r>
          </w:p>
        </w:tc>
        <w:tc>
          <w:tcPr>
            <w:tcW w:w="55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D78E3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53303165519586</w:t>
            </w:r>
          </w:p>
        </w:tc>
        <w:tc>
          <w:tcPr>
            <w:tcW w:w="760" w:type="dxa"/>
            <w:gridSpan w:val="2"/>
          </w:tcPr>
          <w:p w14:paraId="286350C4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051E40CE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74A8CAE4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0A7C858B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661BCA95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5337B2F5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1AD9525F" w14:textId="77777777" w:rsidR="003F6E81" w:rsidRDefault="003F6E81">
            <w:pPr>
              <w:pStyle w:val="EMPTYCELLSTYLE"/>
            </w:pPr>
          </w:p>
        </w:tc>
      </w:tr>
      <w:tr w:rsidR="003F6E81" w14:paraId="53EDF7B5" w14:textId="77777777">
        <w:trPr>
          <w:trHeight w:hRule="exact" w:val="400"/>
        </w:trPr>
        <w:tc>
          <w:tcPr>
            <w:tcW w:w="840" w:type="dxa"/>
          </w:tcPr>
          <w:p w14:paraId="2C5B1A23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3E06817D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1AA26AE9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63EC1F98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7484F7D6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</w:tcPr>
          <w:p w14:paraId="2C24C2FB" w14:textId="77777777" w:rsidR="003F6E81" w:rsidRDefault="003F6E81">
            <w:pPr>
              <w:pStyle w:val="EMPTYCELLSTYLE"/>
            </w:pPr>
          </w:p>
        </w:tc>
        <w:tc>
          <w:tcPr>
            <w:tcW w:w="15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58E2F0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 xml:space="preserve">　 戶　　名：</w:t>
            </w:r>
          </w:p>
        </w:tc>
        <w:tc>
          <w:tcPr>
            <w:tcW w:w="554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6DD2B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達和環保服務股份有限公司</w:t>
            </w:r>
          </w:p>
        </w:tc>
        <w:tc>
          <w:tcPr>
            <w:tcW w:w="760" w:type="dxa"/>
            <w:gridSpan w:val="2"/>
          </w:tcPr>
          <w:p w14:paraId="5C5F7524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551DBA99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708C6C3A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5620D572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44A9514D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2EA0DD7A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6C5D5760" w14:textId="77777777" w:rsidR="003F6E81" w:rsidRDefault="003F6E81">
            <w:pPr>
              <w:pStyle w:val="EMPTYCELLSTYLE"/>
            </w:pPr>
          </w:p>
        </w:tc>
      </w:tr>
      <w:tr w:rsidR="003F6E81" w14:paraId="2A51914F" w14:textId="77777777">
        <w:trPr>
          <w:trHeight w:hRule="exact" w:val="380"/>
        </w:trPr>
        <w:tc>
          <w:tcPr>
            <w:tcW w:w="840" w:type="dxa"/>
          </w:tcPr>
          <w:p w14:paraId="6B44C214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47D6659D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070504B1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6691A6CE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7CB928FD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</w:tcPr>
          <w:p w14:paraId="66667149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0314F5A2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562001D8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24F3ABF1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3317F952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39C47E2E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422977D0" w14:textId="77777777" w:rsidR="003F6E81" w:rsidRDefault="003F6E81">
            <w:pPr>
              <w:pStyle w:val="EMPTYCELLSTYLE"/>
            </w:pPr>
          </w:p>
        </w:tc>
        <w:tc>
          <w:tcPr>
            <w:tcW w:w="200" w:type="dxa"/>
          </w:tcPr>
          <w:p w14:paraId="4BE63CE1" w14:textId="77777777" w:rsidR="003F6E81" w:rsidRDefault="003F6E81">
            <w:pPr>
              <w:pStyle w:val="EMPTYCELLSTYLE"/>
            </w:pPr>
          </w:p>
        </w:tc>
        <w:tc>
          <w:tcPr>
            <w:tcW w:w="280" w:type="dxa"/>
          </w:tcPr>
          <w:p w14:paraId="5ABA672B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3C14B7E2" w14:textId="77777777" w:rsidR="003F6E81" w:rsidRDefault="003F6E81">
            <w:pPr>
              <w:pStyle w:val="EMPTYCELLSTYLE"/>
            </w:pPr>
          </w:p>
        </w:tc>
        <w:tc>
          <w:tcPr>
            <w:tcW w:w="160" w:type="dxa"/>
          </w:tcPr>
          <w:p w14:paraId="01DF3C16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6C10C971" w14:textId="77777777" w:rsidR="003F6E81" w:rsidRDefault="003F6E81">
            <w:pPr>
              <w:pStyle w:val="EMPTYCELLSTYLE"/>
            </w:pPr>
          </w:p>
        </w:tc>
        <w:tc>
          <w:tcPr>
            <w:tcW w:w="1060" w:type="dxa"/>
            <w:gridSpan w:val="3"/>
          </w:tcPr>
          <w:p w14:paraId="5B0CEFC2" w14:textId="77777777" w:rsidR="003F6E81" w:rsidRDefault="003F6E81">
            <w:pPr>
              <w:pStyle w:val="EMPTYCELLSTYLE"/>
            </w:pPr>
          </w:p>
        </w:tc>
        <w:tc>
          <w:tcPr>
            <w:tcW w:w="80" w:type="dxa"/>
          </w:tcPr>
          <w:p w14:paraId="1A56D20D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0FC4F7C5" w14:textId="77777777" w:rsidR="003F6E81" w:rsidRDefault="003F6E81">
            <w:pPr>
              <w:pStyle w:val="EMPTYCELLSTYLE"/>
            </w:pPr>
          </w:p>
        </w:tc>
        <w:tc>
          <w:tcPr>
            <w:tcW w:w="180" w:type="dxa"/>
          </w:tcPr>
          <w:p w14:paraId="1261F924" w14:textId="77777777" w:rsidR="003F6E81" w:rsidRDefault="003F6E81">
            <w:pPr>
              <w:pStyle w:val="EMPTYCELLSTYLE"/>
            </w:pPr>
          </w:p>
        </w:tc>
        <w:tc>
          <w:tcPr>
            <w:tcW w:w="1120" w:type="dxa"/>
            <w:gridSpan w:val="2"/>
          </w:tcPr>
          <w:p w14:paraId="539F92DF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2BD26914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  <w:gridSpan w:val="2"/>
          </w:tcPr>
          <w:p w14:paraId="4215E59A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5D162DC5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</w:tcPr>
          <w:p w14:paraId="36E6BCD4" w14:textId="77777777" w:rsidR="003F6E81" w:rsidRDefault="003F6E81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CE6D7D3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4EF28614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490E9198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4EF45660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0EA278C5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09FFD385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36624067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724D73E6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20643F82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40E528EE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32600FF9" w14:textId="77777777" w:rsidR="003F6E81" w:rsidRDefault="003F6E81">
            <w:pPr>
              <w:pStyle w:val="EMPTYCELLSTYLE"/>
            </w:pPr>
          </w:p>
        </w:tc>
      </w:tr>
      <w:tr w:rsidR="003F6E81" w14:paraId="4F2069DE" w14:textId="77777777">
        <w:trPr>
          <w:trHeight w:hRule="exact" w:val="800"/>
        </w:trPr>
        <w:tc>
          <w:tcPr>
            <w:tcW w:w="840" w:type="dxa"/>
          </w:tcPr>
          <w:p w14:paraId="164052FA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3CBBFB0A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129A8DA5" w14:textId="77777777" w:rsidR="003F6E81" w:rsidRDefault="003F6E81">
            <w:pPr>
              <w:pStyle w:val="EMPTYCELLSTYLE"/>
            </w:pPr>
          </w:p>
        </w:tc>
        <w:tc>
          <w:tcPr>
            <w:tcW w:w="500" w:type="dxa"/>
          </w:tcPr>
          <w:p w14:paraId="4E38B2B4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702C9355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</w:tcPr>
          <w:p w14:paraId="791D0BF3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6A607504" w14:textId="77777777" w:rsidR="003F6E81" w:rsidRDefault="003F6E81">
            <w:pPr>
              <w:pStyle w:val="EMPTYCELLSTYLE"/>
            </w:pPr>
          </w:p>
        </w:tc>
        <w:tc>
          <w:tcPr>
            <w:tcW w:w="40" w:type="dxa"/>
          </w:tcPr>
          <w:p w14:paraId="11761184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798AC07A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</w:tcPr>
          <w:p w14:paraId="5B070C1E" w14:textId="77777777" w:rsidR="003F6E81" w:rsidRDefault="003F6E81">
            <w:pPr>
              <w:pStyle w:val="EMPTYCELLSTYLE"/>
            </w:pPr>
          </w:p>
        </w:tc>
        <w:tc>
          <w:tcPr>
            <w:tcW w:w="120" w:type="dxa"/>
          </w:tcPr>
          <w:p w14:paraId="3868C838" w14:textId="77777777" w:rsidR="003F6E81" w:rsidRDefault="003F6E81">
            <w:pPr>
              <w:pStyle w:val="EMPTYCELLSTYLE"/>
            </w:pPr>
          </w:p>
        </w:tc>
        <w:tc>
          <w:tcPr>
            <w:tcW w:w="400" w:type="dxa"/>
            <w:gridSpan w:val="2"/>
          </w:tcPr>
          <w:p w14:paraId="26D5E6B6" w14:textId="77777777" w:rsidR="003F6E81" w:rsidRDefault="003F6E81">
            <w:pPr>
              <w:pStyle w:val="EMPTYCELLSTYLE"/>
            </w:pPr>
          </w:p>
        </w:tc>
        <w:tc>
          <w:tcPr>
            <w:tcW w:w="42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089D6" w14:textId="77777777" w:rsidR="003F6E81" w:rsidRDefault="00000000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 wp14:anchorId="63F72DCE" wp14:editId="1CA520E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705100" cy="495300"/>
                  <wp:effectExtent l="0" t="0" r="0" b="0"/>
                  <wp:wrapNone/>
                  <wp:docPr id="19075486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54869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0" w:type="dxa"/>
            <w:gridSpan w:val="2"/>
          </w:tcPr>
          <w:p w14:paraId="6AB4E002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3802A3F0" w14:textId="77777777" w:rsidR="003F6E81" w:rsidRDefault="003F6E81">
            <w:pPr>
              <w:pStyle w:val="EMPTYCELLSTYLE"/>
            </w:pPr>
          </w:p>
        </w:tc>
        <w:tc>
          <w:tcPr>
            <w:tcW w:w="360" w:type="dxa"/>
          </w:tcPr>
          <w:p w14:paraId="585807A7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  <w:gridSpan w:val="2"/>
          </w:tcPr>
          <w:p w14:paraId="442A66DD" w14:textId="77777777" w:rsidR="003F6E81" w:rsidRDefault="003F6E81">
            <w:pPr>
              <w:pStyle w:val="EMPTYCELLSTYLE"/>
            </w:pPr>
          </w:p>
        </w:tc>
        <w:tc>
          <w:tcPr>
            <w:tcW w:w="760" w:type="dxa"/>
            <w:gridSpan w:val="2"/>
          </w:tcPr>
          <w:p w14:paraId="29B8F3EB" w14:textId="77777777" w:rsidR="003F6E81" w:rsidRDefault="003F6E81">
            <w:pPr>
              <w:pStyle w:val="EMPTYCELLSTYLE"/>
            </w:pPr>
          </w:p>
        </w:tc>
        <w:tc>
          <w:tcPr>
            <w:tcW w:w="420" w:type="dxa"/>
          </w:tcPr>
          <w:p w14:paraId="37724AB9" w14:textId="77777777" w:rsidR="003F6E81" w:rsidRDefault="003F6E81">
            <w:pPr>
              <w:pStyle w:val="EMPTYCELLSTYLE"/>
            </w:pPr>
          </w:p>
        </w:tc>
        <w:tc>
          <w:tcPr>
            <w:tcW w:w="320" w:type="dxa"/>
          </w:tcPr>
          <w:p w14:paraId="36A97892" w14:textId="77777777" w:rsidR="003F6E81" w:rsidRDefault="003F6E81">
            <w:pPr>
              <w:pStyle w:val="EMPTYCELLSTYLE"/>
            </w:pPr>
          </w:p>
        </w:tc>
        <w:tc>
          <w:tcPr>
            <w:tcW w:w="100" w:type="dxa"/>
          </w:tcPr>
          <w:p w14:paraId="1E8338F5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2B2CC029" w14:textId="77777777" w:rsidR="003F6E81" w:rsidRDefault="003F6E81">
            <w:pPr>
              <w:pStyle w:val="EMPTYCELLSTYLE"/>
            </w:pPr>
          </w:p>
        </w:tc>
        <w:tc>
          <w:tcPr>
            <w:tcW w:w="140" w:type="dxa"/>
          </w:tcPr>
          <w:p w14:paraId="6ED49E5D" w14:textId="77777777" w:rsidR="003F6E81" w:rsidRDefault="003F6E81">
            <w:pPr>
              <w:pStyle w:val="EMPTYCELLSTYLE"/>
            </w:pPr>
          </w:p>
        </w:tc>
        <w:tc>
          <w:tcPr>
            <w:tcW w:w="700" w:type="dxa"/>
          </w:tcPr>
          <w:p w14:paraId="6DCC3BD6" w14:textId="77777777" w:rsidR="003F6E81" w:rsidRDefault="003F6E81">
            <w:pPr>
              <w:pStyle w:val="EMPTYCELLSTYLE"/>
            </w:pPr>
          </w:p>
        </w:tc>
      </w:tr>
      <w:tr w:rsidR="003F6E81" w14:paraId="253FC244" w14:textId="77777777">
        <w:trPr>
          <w:trHeight w:hRule="exact" w:val="400"/>
        </w:trPr>
        <w:tc>
          <w:tcPr>
            <w:tcW w:w="880" w:type="dxa"/>
            <w:gridSpan w:val="2"/>
          </w:tcPr>
          <w:p w14:paraId="298A3D7F" w14:textId="77777777" w:rsidR="003F6E81" w:rsidRDefault="003F6E81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100" w:type="dxa"/>
            <w:gridSpan w:val="7"/>
          </w:tcPr>
          <w:p w14:paraId="3765EE6E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5C78BBC4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1EC824D3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  <w:gridSpan w:val="6"/>
          </w:tcPr>
          <w:p w14:paraId="7F39653A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</w:tcPr>
          <w:p w14:paraId="57ED5336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469E233F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BBAFF8E" w14:textId="77777777" w:rsidR="003F6E81" w:rsidRDefault="003F6E81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0FEAB1FF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39BB3B16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4"/>
          </w:tcPr>
          <w:p w14:paraId="5ED67E5A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5BA27D9" w14:textId="77777777" w:rsidR="003F6E81" w:rsidRDefault="003F6E81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319791EA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1EC58EEF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C0920E5" w14:textId="77777777" w:rsidR="003F6E81" w:rsidRDefault="003F6E81">
            <w:pPr>
              <w:pStyle w:val="EMPTYCELLSTYLE"/>
            </w:pPr>
          </w:p>
        </w:tc>
      </w:tr>
      <w:tr w:rsidR="003F6E81" w14:paraId="2338375C" w14:textId="77777777">
        <w:trPr>
          <w:trHeight w:hRule="exact" w:val="400"/>
        </w:trPr>
        <w:tc>
          <w:tcPr>
            <w:tcW w:w="880" w:type="dxa"/>
            <w:gridSpan w:val="2"/>
          </w:tcPr>
          <w:p w14:paraId="1A0C72B6" w14:textId="77777777" w:rsidR="003F6E81" w:rsidRDefault="003F6E81">
            <w:pPr>
              <w:pStyle w:val="EMPTYCELLSTYLE"/>
            </w:pPr>
          </w:p>
        </w:tc>
        <w:tc>
          <w:tcPr>
            <w:tcW w:w="10160" w:type="dxa"/>
            <w:gridSpan w:val="40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978F2" w14:textId="77777777" w:rsidR="003F6E81" w:rsidRDefault="00000000">
            <w:r>
              <w:rPr>
                <w:rFonts w:ascii="標楷體" w:eastAsia="標楷體" w:hAnsi="標楷體" w:cs="標楷體"/>
                <w:sz w:val="22"/>
              </w:rPr>
              <w:t>如有折讓證明單,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請蓋妥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貴公司發票章後，於七日內將第一、二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聯寄回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本廠，謝謝您的配合！</w:t>
            </w:r>
          </w:p>
        </w:tc>
        <w:tc>
          <w:tcPr>
            <w:tcW w:w="20" w:type="dxa"/>
          </w:tcPr>
          <w:p w14:paraId="1CC1CB09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196DA0E" w14:textId="77777777" w:rsidR="003F6E81" w:rsidRDefault="003F6E81">
            <w:pPr>
              <w:pStyle w:val="EMPTYCELLSTYLE"/>
            </w:pPr>
          </w:p>
        </w:tc>
      </w:tr>
      <w:tr w:rsidR="003F6E81" w14:paraId="119C8588" w14:textId="77777777">
        <w:trPr>
          <w:trHeight w:hRule="exact" w:val="1200"/>
        </w:trPr>
        <w:tc>
          <w:tcPr>
            <w:tcW w:w="880" w:type="dxa"/>
            <w:gridSpan w:val="2"/>
          </w:tcPr>
          <w:p w14:paraId="3EB089F5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</w:tcPr>
          <w:p w14:paraId="15A94510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9CB2E1D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22B4C3F6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  <w:gridSpan w:val="6"/>
          </w:tcPr>
          <w:p w14:paraId="0BCE7B67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</w:tcPr>
          <w:p w14:paraId="0B60D964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1D8082EF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62BC7BD" w14:textId="77777777" w:rsidR="003F6E81" w:rsidRDefault="003F6E81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389A915A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1CC6EE8F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4"/>
          </w:tcPr>
          <w:p w14:paraId="16BA94A8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0EE5A70F" w14:textId="77777777" w:rsidR="003F6E81" w:rsidRDefault="003F6E81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1B469C81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7EEEC139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877A909" w14:textId="77777777" w:rsidR="003F6E81" w:rsidRDefault="003F6E81">
            <w:pPr>
              <w:pStyle w:val="EMPTYCELLSTYLE"/>
            </w:pPr>
          </w:p>
        </w:tc>
      </w:tr>
      <w:tr w:rsidR="003F6E81" w14:paraId="480F1E0C" w14:textId="77777777">
        <w:trPr>
          <w:trHeight w:hRule="exact" w:val="400"/>
        </w:trPr>
        <w:tc>
          <w:tcPr>
            <w:tcW w:w="880" w:type="dxa"/>
            <w:gridSpan w:val="2"/>
          </w:tcPr>
          <w:p w14:paraId="3CBB5BEB" w14:textId="77777777" w:rsidR="003F6E81" w:rsidRDefault="003F6E81">
            <w:pPr>
              <w:pStyle w:val="EMPTYCELLSTYLE"/>
            </w:pPr>
          </w:p>
        </w:tc>
        <w:tc>
          <w:tcPr>
            <w:tcW w:w="10180" w:type="dxa"/>
            <w:gridSpan w:val="4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211F8" w14:textId="77777777" w:rsidR="003F6E81" w:rsidRDefault="00000000">
            <w:proofErr w:type="gramStart"/>
            <w:r>
              <w:rPr>
                <w:rFonts w:ascii="標楷體" w:eastAsia="標楷體" w:hAnsi="標楷體" w:cs="標楷體"/>
                <w:sz w:val="22"/>
              </w:rPr>
              <w:t>境庭有限公司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(16551958) 廢棄物進</w:t>
            </w:r>
            <w:proofErr w:type="gramStart"/>
            <w:r>
              <w:rPr>
                <w:rFonts w:ascii="標楷體" w:eastAsia="標楷體" w:hAnsi="標楷體" w:cs="標楷體"/>
                <w:sz w:val="22"/>
              </w:rPr>
              <w:t>廠量明細</w:t>
            </w:r>
            <w:proofErr w:type="gramEnd"/>
            <w:r>
              <w:rPr>
                <w:rFonts w:ascii="標楷體" w:eastAsia="標楷體" w:hAnsi="標楷體" w:cs="標楷體"/>
                <w:sz w:val="22"/>
              </w:rPr>
              <w:t>如下：</w:t>
            </w:r>
          </w:p>
        </w:tc>
        <w:tc>
          <w:tcPr>
            <w:tcW w:w="840" w:type="dxa"/>
            <w:gridSpan w:val="2"/>
          </w:tcPr>
          <w:p w14:paraId="023861DD" w14:textId="77777777" w:rsidR="003F6E81" w:rsidRDefault="003F6E81">
            <w:pPr>
              <w:pStyle w:val="EMPTYCELLSTYLE"/>
            </w:pPr>
          </w:p>
        </w:tc>
      </w:tr>
      <w:tr w:rsidR="003F6E81" w14:paraId="3159C859" w14:textId="77777777">
        <w:trPr>
          <w:trHeight w:hRule="exact" w:val="300"/>
        </w:trPr>
        <w:tc>
          <w:tcPr>
            <w:tcW w:w="880" w:type="dxa"/>
            <w:gridSpan w:val="2"/>
          </w:tcPr>
          <w:p w14:paraId="07008623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3A2693AE" w14:textId="77777777" w:rsidR="003F6E81" w:rsidRDefault="00000000"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4FC3F11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09/01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C0C6C9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09/02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3AF52D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09/03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80A0ED3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09/04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4E76CC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09/05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D44C3A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09/06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212510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09/07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3BA78D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09/08</w:t>
            </w:r>
          </w:p>
        </w:tc>
        <w:tc>
          <w:tcPr>
            <w:tcW w:w="860" w:type="dxa"/>
            <w:gridSpan w:val="4"/>
          </w:tcPr>
          <w:p w14:paraId="03B9C185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0841CBC2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F328D0B" w14:textId="77777777" w:rsidR="003F6E81" w:rsidRDefault="003F6E81">
            <w:pPr>
              <w:pStyle w:val="EMPTYCELLSTYLE"/>
            </w:pPr>
          </w:p>
        </w:tc>
      </w:tr>
      <w:tr w:rsidR="003F6E81" w14:paraId="54588151" w14:textId="77777777">
        <w:trPr>
          <w:trHeight w:hRule="exact" w:val="460"/>
        </w:trPr>
        <w:tc>
          <w:tcPr>
            <w:tcW w:w="880" w:type="dxa"/>
            <w:gridSpan w:val="2"/>
          </w:tcPr>
          <w:p w14:paraId="5C67C0A4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13564A45" w14:textId="77777777" w:rsidR="003F6E81" w:rsidRPr="00A67233" w:rsidRDefault="00000000">
            <w:pPr>
              <w:rPr>
                <w:highlight w:val="green"/>
              </w:rPr>
            </w:pPr>
            <w:r w:rsidRPr="00A67233">
              <w:rPr>
                <w:rFonts w:ascii="標楷體" w:eastAsia="標楷體" w:hAnsi="標楷體" w:cs="標楷體"/>
                <w:highlight w:val="green"/>
              </w:rPr>
              <w:t>112-1宜縣壓縮車一般垃圾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06BE1C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17.040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5C074C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6.010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34D54E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8BF14EE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17.840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592E7C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8.450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FD24D66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15.570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1F0444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8.350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9784C4F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16.190</w:t>
            </w:r>
          </w:p>
        </w:tc>
        <w:tc>
          <w:tcPr>
            <w:tcW w:w="860" w:type="dxa"/>
            <w:gridSpan w:val="4"/>
          </w:tcPr>
          <w:p w14:paraId="5714377B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3DA16025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2F24BF2" w14:textId="77777777" w:rsidR="003F6E81" w:rsidRDefault="003F6E81">
            <w:pPr>
              <w:pStyle w:val="EMPTYCELLSTYLE"/>
            </w:pPr>
          </w:p>
        </w:tc>
      </w:tr>
      <w:tr w:rsidR="003F6E81" w14:paraId="11A39159" w14:textId="77777777">
        <w:trPr>
          <w:trHeight w:hRule="exact" w:val="460"/>
        </w:trPr>
        <w:tc>
          <w:tcPr>
            <w:tcW w:w="880" w:type="dxa"/>
            <w:gridSpan w:val="2"/>
          </w:tcPr>
          <w:p w14:paraId="6265EABF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7AEB97EC" w14:textId="77777777" w:rsidR="003F6E81" w:rsidRPr="00A67233" w:rsidRDefault="00000000">
            <w:pPr>
              <w:rPr>
                <w:highlight w:val="green"/>
              </w:rPr>
            </w:pPr>
            <w:r w:rsidRPr="00A67233">
              <w:rPr>
                <w:rFonts w:ascii="標楷體" w:eastAsia="標楷體" w:hAnsi="標楷體" w:cs="標楷體"/>
                <w:highlight w:val="green"/>
              </w:rPr>
              <w:t>宜縣一般生活垃圾(新月專案)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B302036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3.580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0508B9D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4.270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D08D143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5.480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650DF4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4.510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7920B2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3.710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8C2634E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3.790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4689183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3.300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AA310D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3.210</w:t>
            </w:r>
          </w:p>
        </w:tc>
        <w:tc>
          <w:tcPr>
            <w:tcW w:w="860" w:type="dxa"/>
            <w:gridSpan w:val="4"/>
          </w:tcPr>
          <w:p w14:paraId="1CC95E5F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743635AE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EB645E0" w14:textId="77777777" w:rsidR="003F6E81" w:rsidRDefault="003F6E81">
            <w:pPr>
              <w:pStyle w:val="EMPTYCELLSTYLE"/>
            </w:pPr>
          </w:p>
        </w:tc>
      </w:tr>
      <w:tr w:rsidR="003F6E81" w14:paraId="293E005A" w14:textId="77777777">
        <w:trPr>
          <w:trHeight w:hRule="exact" w:val="380"/>
        </w:trPr>
        <w:tc>
          <w:tcPr>
            <w:tcW w:w="880" w:type="dxa"/>
            <w:gridSpan w:val="2"/>
          </w:tcPr>
          <w:p w14:paraId="4B0BB72F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1B7F543A" w14:textId="77777777" w:rsidR="003F6E81" w:rsidRPr="00A67233" w:rsidRDefault="00000000">
            <w:pPr>
              <w:rPr>
                <w:highlight w:val="green"/>
              </w:rPr>
            </w:pPr>
            <w:r w:rsidRPr="00A67233">
              <w:rPr>
                <w:rFonts w:ascii="標楷體" w:eastAsia="標楷體" w:hAnsi="標楷體" w:cs="標楷體"/>
                <w:sz w:val="16"/>
                <w:highlight w:val="green"/>
              </w:rPr>
              <w:t>112-3宜縣高熱值/廢塑膠/製程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ECEF9D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55416A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5F60B9D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B28650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7B93D2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2.760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86ABE3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15.270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20FB8F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10.200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037C10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860" w:type="dxa"/>
            <w:gridSpan w:val="4"/>
          </w:tcPr>
          <w:p w14:paraId="05F53FEE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2CA22FC8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50FC679" w14:textId="77777777" w:rsidR="003F6E81" w:rsidRDefault="003F6E81">
            <w:pPr>
              <w:pStyle w:val="EMPTYCELLSTYLE"/>
            </w:pPr>
          </w:p>
        </w:tc>
      </w:tr>
      <w:tr w:rsidR="003F6E81" w14:paraId="00E70DBE" w14:textId="77777777">
        <w:trPr>
          <w:trHeight w:hRule="exact" w:val="300"/>
        </w:trPr>
        <w:tc>
          <w:tcPr>
            <w:tcW w:w="880" w:type="dxa"/>
            <w:gridSpan w:val="2"/>
          </w:tcPr>
          <w:p w14:paraId="4AA041DB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010B3B24" w14:textId="77777777" w:rsidR="003F6E81" w:rsidRDefault="00000000">
            <w:r>
              <w:rPr>
                <w:rFonts w:ascii="標楷體" w:eastAsia="標楷體" w:hAnsi="標楷體" w:cs="標楷體"/>
              </w:rPr>
              <w:t>112-2宜</w:t>
            </w:r>
            <w:proofErr w:type="gramStart"/>
            <w:r>
              <w:rPr>
                <w:rFonts w:ascii="標楷體" w:eastAsia="標楷體" w:hAnsi="標楷體" w:cs="標楷體"/>
              </w:rPr>
              <w:t>縣合車</w:t>
            </w:r>
            <w:proofErr w:type="gramEnd"/>
            <w:r>
              <w:rPr>
                <w:rFonts w:ascii="標楷體" w:eastAsia="標楷體" w:hAnsi="標楷體" w:cs="標楷體"/>
              </w:rPr>
              <w:t>清運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6E8799E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7.890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F8E7C5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843ED3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0EFC7D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9D28F2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DCA6AF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97553A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17.730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516042E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24.690</w:t>
            </w:r>
          </w:p>
        </w:tc>
        <w:tc>
          <w:tcPr>
            <w:tcW w:w="860" w:type="dxa"/>
            <w:gridSpan w:val="4"/>
          </w:tcPr>
          <w:p w14:paraId="28AB377F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4B7CD45C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EEBA35E" w14:textId="77777777" w:rsidR="003F6E81" w:rsidRDefault="003F6E81">
            <w:pPr>
              <w:pStyle w:val="EMPTYCELLSTYLE"/>
            </w:pPr>
          </w:p>
        </w:tc>
      </w:tr>
      <w:tr w:rsidR="003F6E81" w14:paraId="01A62A4F" w14:textId="77777777">
        <w:trPr>
          <w:trHeight w:hRule="exact" w:val="380"/>
        </w:trPr>
        <w:tc>
          <w:tcPr>
            <w:tcW w:w="880" w:type="dxa"/>
            <w:gridSpan w:val="2"/>
          </w:tcPr>
          <w:p w14:paraId="3B06D52A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102C8D5F" w14:textId="77777777" w:rsidR="003F6E81" w:rsidRDefault="00000000">
            <w:r>
              <w:rPr>
                <w:rFonts w:ascii="標楷體" w:eastAsia="標楷體" w:hAnsi="標楷體" w:cs="標楷體"/>
                <w:sz w:val="16"/>
              </w:rPr>
              <w:t>112-4宜縣專案利澤龍德一般垃圾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8381DAD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4.410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BD7371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A6A0F0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1CF61E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2.620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BEC878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C183C5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2.700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8D041B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8757DB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4.620</w:t>
            </w:r>
          </w:p>
        </w:tc>
        <w:tc>
          <w:tcPr>
            <w:tcW w:w="860" w:type="dxa"/>
            <w:gridSpan w:val="4"/>
          </w:tcPr>
          <w:p w14:paraId="7E64C1E6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7A6F8E63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4B6534B" w14:textId="77777777" w:rsidR="003F6E81" w:rsidRDefault="003F6E81">
            <w:pPr>
              <w:pStyle w:val="EMPTYCELLSTYLE"/>
            </w:pPr>
          </w:p>
        </w:tc>
      </w:tr>
      <w:tr w:rsidR="003F6E81" w14:paraId="27BA7447" w14:textId="77777777">
        <w:trPr>
          <w:trHeight w:hRule="exact" w:val="300"/>
        </w:trPr>
        <w:tc>
          <w:tcPr>
            <w:tcW w:w="880" w:type="dxa"/>
            <w:gridSpan w:val="2"/>
          </w:tcPr>
          <w:p w14:paraId="5EB1C5CE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64FE5703" w14:textId="77777777" w:rsidR="003F6E81" w:rsidRDefault="00000000"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C5CF7F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32.920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5A18B7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10.280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16FE159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5.480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C24BEA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24.970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8B272F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14.920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0F16DC9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37.330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90D7BC1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39.580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5517CBF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48.710</w:t>
            </w:r>
          </w:p>
        </w:tc>
        <w:tc>
          <w:tcPr>
            <w:tcW w:w="860" w:type="dxa"/>
            <w:gridSpan w:val="4"/>
          </w:tcPr>
          <w:p w14:paraId="622B78DC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38C88915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03FB975" w14:textId="77777777" w:rsidR="003F6E81" w:rsidRDefault="003F6E81">
            <w:pPr>
              <w:pStyle w:val="EMPTYCELLSTYLE"/>
            </w:pPr>
          </w:p>
        </w:tc>
      </w:tr>
      <w:tr w:rsidR="003F6E81" w14:paraId="4C642D5D" w14:textId="77777777">
        <w:trPr>
          <w:trHeight w:hRule="exact" w:val="200"/>
        </w:trPr>
        <w:tc>
          <w:tcPr>
            <w:tcW w:w="880" w:type="dxa"/>
            <w:gridSpan w:val="2"/>
          </w:tcPr>
          <w:p w14:paraId="370B992B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</w:tcPr>
          <w:p w14:paraId="52FFD286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3B3C3898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1053F7DD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  <w:gridSpan w:val="6"/>
          </w:tcPr>
          <w:p w14:paraId="00588832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</w:tcPr>
          <w:p w14:paraId="5F6D8E66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08FCCDA7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656A456D" w14:textId="77777777" w:rsidR="003F6E81" w:rsidRDefault="003F6E81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38F6448F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5AB0F33F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4"/>
          </w:tcPr>
          <w:p w14:paraId="517094CC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70938F0" w14:textId="77777777" w:rsidR="003F6E81" w:rsidRDefault="003F6E81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67DA3F6E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3AC03C8C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BDF9BAD" w14:textId="77777777" w:rsidR="003F6E81" w:rsidRDefault="003F6E81">
            <w:pPr>
              <w:pStyle w:val="EMPTYCELLSTYLE"/>
            </w:pPr>
          </w:p>
        </w:tc>
      </w:tr>
      <w:tr w:rsidR="003F6E81" w14:paraId="68DE8A6A" w14:textId="77777777">
        <w:trPr>
          <w:trHeight w:hRule="exact" w:val="300"/>
        </w:trPr>
        <w:tc>
          <w:tcPr>
            <w:tcW w:w="880" w:type="dxa"/>
            <w:gridSpan w:val="2"/>
          </w:tcPr>
          <w:p w14:paraId="3A2D29D1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71AA1961" w14:textId="77777777" w:rsidR="003F6E81" w:rsidRDefault="00000000"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59C9201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09/09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299FC4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86F969D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09/11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BF2040B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09/12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E91DFE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09/13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D478CD1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09/14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CF1F6FB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09/15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99CD8D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09/16</w:t>
            </w:r>
          </w:p>
        </w:tc>
        <w:tc>
          <w:tcPr>
            <w:tcW w:w="860" w:type="dxa"/>
            <w:gridSpan w:val="4"/>
          </w:tcPr>
          <w:p w14:paraId="7137B241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00BE5503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0D00F10" w14:textId="77777777" w:rsidR="003F6E81" w:rsidRDefault="003F6E81">
            <w:pPr>
              <w:pStyle w:val="EMPTYCELLSTYLE"/>
            </w:pPr>
          </w:p>
        </w:tc>
      </w:tr>
      <w:tr w:rsidR="003F6E81" w14:paraId="326F1FCC" w14:textId="77777777">
        <w:trPr>
          <w:trHeight w:hRule="exact" w:val="460"/>
        </w:trPr>
        <w:tc>
          <w:tcPr>
            <w:tcW w:w="880" w:type="dxa"/>
            <w:gridSpan w:val="2"/>
          </w:tcPr>
          <w:p w14:paraId="3C70F34A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543239E5" w14:textId="77777777" w:rsidR="003F6E81" w:rsidRPr="00025315" w:rsidRDefault="00000000">
            <w:pPr>
              <w:rPr>
                <w:highlight w:val="green"/>
              </w:rPr>
            </w:pPr>
            <w:r w:rsidRPr="00025315">
              <w:rPr>
                <w:rFonts w:ascii="標楷體" w:eastAsia="標楷體" w:hAnsi="標楷體" w:cs="標楷體"/>
                <w:highlight w:val="green"/>
              </w:rPr>
              <w:t>112-1宜縣壓縮車一般垃圾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5E3E221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3.130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266E0F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FD0F01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18.770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D97A16E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7.060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D18FB9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18.180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2778DDF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9.760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F8A4D39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17.200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7C159CE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4.160</w:t>
            </w:r>
          </w:p>
        </w:tc>
        <w:tc>
          <w:tcPr>
            <w:tcW w:w="860" w:type="dxa"/>
            <w:gridSpan w:val="4"/>
          </w:tcPr>
          <w:p w14:paraId="0F9EF301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5FDD258F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1F6C1A1" w14:textId="77777777" w:rsidR="003F6E81" w:rsidRDefault="003F6E81">
            <w:pPr>
              <w:pStyle w:val="EMPTYCELLSTYLE"/>
            </w:pPr>
          </w:p>
        </w:tc>
      </w:tr>
      <w:tr w:rsidR="003F6E81" w14:paraId="43D2BE59" w14:textId="77777777">
        <w:trPr>
          <w:trHeight w:hRule="exact" w:val="460"/>
        </w:trPr>
        <w:tc>
          <w:tcPr>
            <w:tcW w:w="880" w:type="dxa"/>
            <w:gridSpan w:val="2"/>
          </w:tcPr>
          <w:p w14:paraId="6C239492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2C079F79" w14:textId="77777777" w:rsidR="003F6E81" w:rsidRPr="00025315" w:rsidRDefault="00000000">
            <w:pPr>
              <w:rPr>
                <w:highlight w:val="green"/>
              </w:rPr>
            </w:pPr>
            <w:r w:rsidRPr="00025315">
              <w:rPr>
                <w:rFonts w:ascii="標楷體" w:eastAsia="標楷體" w:hAnsi="標楷體" w:cs="標楷體"/>
                <w:highlight w:val="green"/>
              </w:rPr>
              <w:t>宜縣一般生活垃圾(新月專案)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B7DB74E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3.770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0EDF6B6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5.530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41E99FB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5.150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506014F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3.900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26D0659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3.300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B99453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3.100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2015AB9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3.390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9023BE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3.920</w:t>
            </w:r>
          </w:p>
        </w:tc>
        <w:tc>
          <w:tcPr>
            <w:tcW w:w="860" w:type="dxa"/>
            <w:gridSpan w:val="4"/>
          </w:tcPr>
          <w:p w14:paraId="75C0FECE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07FC28A3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FAFBC2B" w14:textId="77777777" w:rsidR="003F6E81" w:rsidRDefault="003F6E81">
            <w:pPr>
              <w:pStyle w:val="EMPTYCELLSTYLE"/>
            </w:pPr>
          </w:p>
        </w:tc>
      </w:tr>
      <w:tr w:rsidR="003F6E81" w14:paraId="043D361E" w14:textId="77777777">
        <w:trPr>
          <w:trHeight w:hRule="exact" w:val="380"/>
        </w:trPr>
        <w:tc>
          <w:tcPr>
            <w:tcW w:w="880" w:type="dxa"/>
            <w:gridSpan w:val="2"/>
          </w:tcPr>
          <w:p w14:paraId="06DD3893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6FD00384" w14:textId="77777777" w:rsidR="003F6E81" w:rsidRDefault="00000000">
            <w:r>
              <w:rPr>
                <w:rFonts w:ascii="標楷體" w:eastAsia="標楷體" w:hAnsi="標楷體" w:cs="標楷體"/>
                <w:sz w:val="16"/>
              </w:rPr>
              <w:t>112-3宜縣高熱值/廢塑膠/製程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A23CDED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A9FB10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B57084D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2.170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4E632A3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6.230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E3167B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10.110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863A7ED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4.140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22DF28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8.040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7BE378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860" w:type="dxa"/>
            <w:gridSpan w:val="4"/>
          </w:tcPr>
          <w:p w14:paraId="77651400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7BBD3BA8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25A69F62" w14:textId="77777777" w:rsidR="003F6E81" w:rsidRDefault="003F6E81">
            <w:pPr>
              <w:pStyle w:val="EMPTYCELLSTYLE"/>
            </w:pPr>
          </w:p>
        </w:tc>
      </w:tr>
      <w:tr w:rsidR="003F6E81" w14:paraId="07E8B027" w14:textId="77777777">
        <w:trPr>
          <w:trHeight w:hRule="exact" w:val="300"/>
        </w:trPr>
        <w:tc>
          <w:tcPr>
            <w:tcW w:w="880" w:type="dxa"/>
            <w:gridSpan w:val="2"/>
          </w:tcPr>
          <w:p w14:paraId="3B51C343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4ABCBB2E" w14:textId="77777777" w:rsidR="003F6E81" w:rsidRDefault="00000000">
            <w:r>
              <w:rPr>
                <w:rFonts w:ascii="標楷體" w:eastAsia="標楷體" w:hAnsi="標楷體" w:cs="標楷體"/>
              </w:rPr>
              <w:t>112-2宜</w:t>
            </w:r>
            <w:proofErr w:type="gramStart"/>
            <w:r>
              <w:rPr>
                <w:rFonts w:ascii="標楷體" w:eastAsia="標楷體" w:hAnsi="標楷體" w:cs="標楷體"/>
              </w:rPr>
              <w:t>縣合車</w:t>
            </w:r>
            <w:proofErr w:type="gramEnd"/>
            <w:r>
              <w:rPr>
                <w:rFonts w:ascii="標楷體" w:eastAsia="標楷體" w:hAnsi="標楷體" w:cs="標楷體"/>
              </w:rPr>
              <w:t>清運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565A56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9.500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78679FD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D02D38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22.640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078A14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4.040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ECF069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4.760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73CAFBD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13.420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E2EBA2E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16.960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1A94C5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1.420</w:t>
            </w:r>
          </w:p>
        </w:tc>
        <w:tc>
          <w:tcPr>
            <w:tcW w:w="860" w:type="dxa"/>
            <w:gridSpan w:val="4"/>
          </w:tcPr>
          <w:p w14:paraId="66E30A22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2F08BAB5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CEF6AFF" w14:textId="77777777" w:rsidR="003F6E81" w:rsidRDefault="003F6E81">
            <w:pPr>
              <w:pStyle w:val="EMPTYCELLSTYLE"/>
            </w:pPr>
          </w:p>
        </w:tc>
      </w:tr>
      <w:tr w:rsidR="003F6E81" w14:paraId="5C20F11A" w14:textId="77777777">
        <w:trPr>
          <w:trHeight w:hRule="exact" w:val="380"/>
        </w:trPr>
        <w:tc>
          <w:tcPr>
            <w:tcW w:w="880" w:type="dxa"/>
            <w:gridSpan w:val="2"/>
          </w:tcPr>
          <w:p w14:paraId="04BA70DC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7F884D3C" w14:textId="77777777" w:rsidR="003F6E81" w:rsidRDefault="00000000">
            <w:r>
              <w:rPr>
                <w:rFonts w:ascii="標楷體" w:eastAsia="標楷體" w:hAnsi="標楷體" w:cs="標楷體"/>
                <w:sz w:val="16"/>
              </w:rPr>
              <w:t>112-4宜縣專案利澤龍德一般垃圾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B07E22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87C70B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8FC5E2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3.610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4B4601F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6D8655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3.410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6B3CF6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B27BF36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4.150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EDF67F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860" w:type="dxa"/>
            <w:gridSpan w:val="4"/>
          </w:tcPr>
          <w:p w14:paraId="6BA33C8C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7056C94F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C75BEAE" w14:textId="77777777" w:rsidR="003F6E81" w:rsidRDefault="003F6E81">
            <w:pPr>
              <w:pStyle w:val="EMPTYCELLSTYLE"/>
            </w:pPr>
          </w:p>
        </w:tc>
      </w:tr>
      <w:tr w:rsidR="003F6E81" w14:paraId="5D6A0C6F" w14:textId="77777777">
        <w:trPr>
          <w:trHeight w:hRule="exact" w:val="300"/>
        </w:trPr>
        <w:tc>
          <w:tcPr>
            <w:tcW w:w="880" w:type="dxa"/>
            <w:gridSpan w:val="2"/>
          </w:tcPr>
          <w:p w14:paraId="76CE4EC1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63B039EC" w14:textId="77777777" w:rsidR="003F6E81" w:rsidRDefault="00000000"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AAAFDA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16.400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CD1F79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5.530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E142283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52.340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57CE07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21.230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2BB3BC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39.760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3F0E3E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30.420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B64387D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49.740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ED7DAE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9.500</w:t>
            </w:r>
          </w:p>
        </w:tc>
        <w:tc>
          <w:tcPr>
            <w:tcW w:w="860" w:type="dxa"/>
            <w:gridSpan w:val="4"/>
          </w:tcPr>
          <w:p w14:paraId="69F5419B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00E2BCFE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578FC0C" w14:textId="77777777" w:rsidR="003F6E81" w:rsidRDefault="003F6E81">
            <w:pPr>
              <w:pStyle w:val="EMPTYCELLSTYLE"/>
            </w:pPr>
          </w:p>
        </w:tc>
      </w:tr>
      <w:tr w:rsidR="003F6E81" w14:paraId="34EA7049" w14:textId="77777777">
        <w:trPr>
          <w:trHeight w:hRule="exact" w:val="200"/>
        </w:trPr>
        <w:tc>
          <w:tcPr>
            <w:tcW w:w="880" w:type="dxa"/>
            <w:gridSpan w:val="2"/>
          </w:tcPr>
          <w:p w14:paraId="486BECE1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</w:tcPr>
          <w:p w14:paraId="6F6B6122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57A36B0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3C90AF9E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  <w:gridSpan w:val="6"/>
          </w:tcPr>
          <w:p w14:paraId="15AE0449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</w:tcPr>
          <w:p w14:paraId="4FE72DB9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72D1FDCD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D029B61" w14:textId="77777777" w:rsidR="003F6E81" w:rsidRDefault="003F6E81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680FC675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403D57D6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4"/>
          </w:tcPr>
          <w:p w14:paraId="0C5F84B6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4772F709" w14:textId="77777777" w:rsidR="003F6E81" w:rsidRDefault="003F6E81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207BE199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4B8A6F71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8E2191F" w14:textId="77777777" w:rsidR="003F6E81" w:rsidRDefault="003F6E81">
            <w:pPr>
              <w:pStyle w:val="EMPTYCELLSTYLE"/>
            </w:pPr>
          </w:p>
        </w:tc>
      </w:tr>
      <w:tr w:rsidR="003F6E81" w14:paraId="4977AF6C" w14:textId="77777777">
        <w:trPr>
          <w:trHeight w:hRule="exact" w:val="300"/>
        </w:trPr>
        <w:tc>
          <w:tcPr>
            <w:tcW w:w="880" w:type="dxa"/>
            <w:gridSpan w:val="2"/>
          </w:tcPr>
          <w:p w14:paraId="20E278F0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2B464F8D" w14:textId="77777777" w:rsidR="003F6E81" w:rsidRDefault="00000000"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366AF3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09/17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55B8B8B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09/18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4053BC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09/19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7D3D4F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49D784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09/21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81CC56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09/22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2CE4A21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09/23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EFE8691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09/24</w:t>
            </w:r>
          </w:p>
        </w:tc>
        <w:tc>
          <w:tcPr>
            <w:tcW w:w="860" w:type="dxa"/>
            <w:gridSpan w:val="4"/>
          </w:tcPr>
          <w:p w14:paraId="557D3374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3F2BCD9F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E7C167F" w14:textId="77777777" w:rsidR="003F6E81" w:rsidRDefault="003F6E81">
            <w:pPr>
              <w:pStyle w:val="EMPTYCELLSTYLE"/>
            </w:pPr>
          </w:p>
        </w:tc>
      </w:tr>
      <w:tr w:rsidR="003F6E81" w14:paraId="101C3150" w14:textId="77777777">
        <w:trPr>
          <w:trHeight w:hRule="exact" w:val="460"/>
        </w:trPr>
        <w:tc>
          <w:tcPr>
            <w:tcW w:w="880" w:type="dxa"/>
            <w:gridSpan w:val="2"/>
          </w:tcPr>
          <w:p w14:paraId="0F919F4C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6098F103" w14:textId="77777777" w:rsidR="003F6E81" w:rsidRPr="00025315" w:rsidRDefault="00000000">
            <w:pPr>
              <w:rPr>
                <w:highlight w:val="green"/>
              </w:rPr>
            </w:pPr>
            <w:r w:rsidRPr="00025315">
              <w:rPr>
                <w:rFonts w:ascii="標楷體" w:eastAsia="標楷體" w:hAnsi="標楷體" w:cs="標楷體"/>
                <w:highlight w:val="green"/>
              </w:rPr>
              <w:t>112-1宜縣壓縮車一般垃圾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662E81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B6E98B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21.840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CE48C13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8.560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6DEA3B9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18.440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63BBC7B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6.720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CBAB771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15.610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21C2E16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6.110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E20D92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860" w:type="dxa"/>
            <w:gridSpan w:val="4"/>
          </w:tcPr>
          <w:p w14:paraId="5D36D0B4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1AF1840D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E63A776" w14:textId="77777777" w:rsidR="003F6E81" w:rsidRDefault="003F6E81">
            <w:pPr>
              <w:pStyle w:val="EMPTYCELLSTYLE"/>
            </w:pPr>
          </w:p>
        </w:tc>
      </w:tr>
      <w:tr w:rsidR="003F6E81" w14:paraId="4AED40A9" w14:textId="77777777">
        <w:trPr>
          <w:trHeight w:hRule="exact" w:val="460"/>
        </w:trPr>
        <w:tc>
          <w:tcPr>
            <w:tcW w:w="880" w:type="dxa"/>
            <w:gridSpan w:val="2"/>
          </w:tcPr>
          <w:p w14:paraId="249C7C91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22638A7D" w14:textId="77777777" w:rsidR="003F6E81" w:rsidRPr="00025315" w:rsidRDefault="00000000">
            <w:pPr>
              <w:rPr>
                <w:highlight w:val="green"/>
              </w:rPr>
            </w:pPr>
            <w:r w:rsidRPr="00025315">
              <w:rPr>
                <w:rFonts w:ascii="標楷體" w:eastAsia="標楷體" w:hAnsi="標楷體" w:cs="標楷體"/>
                <w:highlight w:val="green"/>
              </w:rPr>
              <w:t>宜縣一般生活垃圾(新月專案)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FC49FA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4.890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52D6CA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5.330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AAE629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3.950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F081FF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3.390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5BFA8B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3.160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4B847B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2.850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CA47CD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4.300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D562EE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4.650</w:t>
            </w:r>
          </w:p>
        </w:tc>
        <w:tc>
          <w:tcPr>
            <w:tcW w:w="860" w:type="dxa"/>
            <w:gridSpan w:val="4"/>
          </w:tcPr>
          <w:p w14:paraId="1E51415C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2E45352C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015AF27" w14:textId="77777777" w:rsidR="003F6E81" w:rsidRDefault="003F6E81">
            <w:pPr>
              <w:pStyle w:val="EMPTYCELLSTYLE"/>
            </w:pPr>
          </w:p>
        </w:tc>
      </w:tr>
      <w:tr w:rsidR="003F6E81" w14:paraId="0C0332DA" w14:textId="77777777">
        <w:trPr>
          <w:trHeight w:hRule="exact" w:val="380"/>
        </w:trPr>
        <w:tc>
          <w:tcPr>
            <w:tcW w:w="880" w:type="dxa"/>
            <w:gridSpan w:val="2"/>
          </w:tcPr>
          <w:p w14:paraId="0AD676E7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609C37C9" w14:textId="77777777" w:rsidR="003F6E81" w:rsidRDefault="00000000">
            <w:r>
              <w:rPr>
                <w:rFonts w:ascii="標楷體" w:eastAsia="標楷體" w:hAnsi="標楷體" w:cs="標楷體"/>
                <w:sz w:val="16"/>
              </w:rPr>
              <w:t>112-3宜縣高熱值/廢塑膠/製程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414F8E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39CA7EF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BE3274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466DC7B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13.920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925471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19.750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625AA4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7.560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E024CF9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94FA49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860" w:type="dxa"/>
            <w:gridSpan w:val="4"/>
          </w:tcPr>
          <w:p w14:paraId="5F699D7A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71CB37BF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C267FD8" w14:textId="77777777" w:rsidR="003F6E81" w:rsidRDefault="003F6E81">
            <w:pPr>
              <w:pStyle w:val="EMPTYCELLSTYLE"/>
            </w:pPr>
          </w:p>
        </w:tc>
      </w:tr>
      <w:tr w:rsidR="003F6E81" w14:paraId="48B1030B" w14:textId="77777777">
        <w:trPr>
          <w:trHeight w:hRule="exact" w:val="300"/>
        </w:trPr>
        <w:tc>
          <w:tcPr>
            <w:tcW w:w="880" w:type="dxa"/>
            <w:gridSpan w:val="2"/>
          </w:tcPr>
          <w:p w14:paraId="71C27D34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4D4A33F1" w14:textId="77777777" w:rsidR="003F6E81" w:rsidRDefault="00000000">
            <w:r>
              <w:rPr>
                <w:rFonts w:ascii="標楷體" w:eastAsia="標楷體" w:hAnsi="標楷體" w:cs="標楷體"/>
              </w:rPr>
              <w:t>112-2宜</w:t>
            </w:r>
            <w:proofErr w:type="gramStart"/>
            <w:r>
              <w:rPr>
                <w:rFonts w:ascii="標楷體" w:eastAsia="標楷體" w:hAnsi="標楷體" w:cs="標楷體"/>
              </w:rPr>
              <w:t>縣合車</w:t>
            </w:r>
            <w:proofErr w:type="gramEnd"/>
            <w:r>
              <w:rPr>
                <w:rFonts w:ascii="標楷體" w:eastAsia="標楷體" w:hAnsi="標楷體" w:cs="標楷體"/>
              </w:rPr>
              <w:t>清運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2B78EB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6EB37CF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8C8C98E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9E91FC1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3.710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F7420C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7.600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51A6131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6.840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00F41AE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457A8D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860" w:type="dxa"/>
            <w:gridSpan w:val="4"/>
          </w:tcPr>
          <w:p w14:paraId="71F5513D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6B3A8B24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FF8D931" w14:textId="77777777" w:rsidR="003F6E81" w:rsidRDefault="003F6E81">
            <w:pPr>
              <w:pStyle w:val="EMPTYCELLSTYLE"/>
            </w:pPr>
          </w:p>
        </w:tc>
      </w:tr>
      <w:tr w:rsidR="003F6E81" w14:paraId="33546A9E" w14:textId="77777777">
        <w:trPr>
          <w:trHeight w:hRule="exact" w:val="380"/>
        </w:trPr>
        <w:tc>
          <w:tcPr>
            <w:tcW w:w="880" w:type="dxa"/>
            <w:gridSpan w:val="2"/>
          </w:tcPr>
          <w:p w14:paraId="49CE9975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15E1FCE4" w14:textId="77777777" w:rsidR="003F6E81" w:rsidRDefault="00000000">
            <w:r>
              <w:rPr>
                <w:rFonts w:ascii="標楷體" w:eastAsia="標楷體" w:hAnsi="標楷體" w:cs="標楷體"/>
                <w:sz w:val="16"/>
              </w:rPr>
              <w:t>112-4宜縣專案利澤龍德一般垃圾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9AF7313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ADE54E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3.130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E6AFF53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9D1E70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3.340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497A84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9200F0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4.270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DEE3C6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7908E7E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860" w:type="dxa"/>
            <w:gridSpan w:val="4"/>
          </w:tcPr>
          <w:p w14:paraId="1FB74567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54EE3AC9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2521DF7" w14:textId="77777777" w:rsidR="003F6E81" w:rsidRDefault="003F6E81">
            <w:pPr>
              <w:pStyle w:val="EMPTYCELLSTYLE"/>
            </w:pPr>
          </w:p>
        </w:tc>
      </w:tr>
      <w:tr w:rsidR="003F6E81" w14:paraId="01DBFCCF" w14:textId="77777777">
        <w:trPr>
          <w:trHeight w:hRule="exact" w:val="300"/>
        </w:trPr>
        <w:tc>
          <w:tcPr>
            <w:tcW w:w="880" w:type="dxa"/>
            <w:gridSpan w:val="2"/>
          </w:tcPr>
          <w:p w14:paraId="488AF9BA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169B359B" w14:textId="77777777" w:rsidR="003F6E81" w:rsidRDefault="00000000"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B643766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4.890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EAE37D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30.300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CA03F1D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12.510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AA234D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42.800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BD21F4F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37.230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707CF3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37.130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1A4A58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10.410</w:t>
            </w:r>
          </w:p>
        </w:tc>
        <w:tc>
          <w:tcPr>
            <w:tcW w:w="90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46F094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4.650</w:t>
            </w:r>
          </w:p>
        </w:tc>
        <w:tc>
          <w:tcPr>
            <w:tcW w:w="860" w:type="dxa"/>
            <w:gridSpan w:val="4"/>
          </w:tcPr>
          <w:p w14:paraId="02C2DAF5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0856A267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EA10223" w14:textId="77777777" w:rsidR="003F6E81" w:rsidRDefault="003F6E81">
            <w:pPr>
              <w:pStyle w:val="EMPTYCELLSTYLE"/>
            </w:pPr>
          </w:p>
        </w:tc>
      </w:tr>
      <w:tr w:rsidR="003F6E81" w14:paraId="0014885E" w14:textId="77777777">
        <w:trPr>
          <w:trHeight w:hRule="exact" w:val="200"/>
        </w:trPr>
        <w:tc>
          <w:tcPr>
            <w:tcW w:w="880" w:type="dxa"/>
            <w:gridSpan w:val="2"/>
          </w:tcPr>
          <w:p w14:paraId="6F7E3E61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</w:tcPr>
          <w:p w14:paraId="592BFD62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7A489F9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4E4DC21D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  <w:gridSpan w:val="6"/>
          </w:tcPr>
          <w:p w14:paraId="181CB644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</w:tcPr>
          <w:p w14:paraId="20891F7A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47895DD1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7BE0F43D" w14:textId="77777777" w:rsidR="003F6E81" w:rsidRDefault="003F6E81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0006B5C9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1C78899B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4"/>
          </w:tcPr>
          <w:p w14:paraId="5743D1E1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FD792A8" w14:textId="77777777" w:rsidR="003F6E81" w:rsidRDefault="003F6E81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6C2222C7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749D0DC6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8264AE8" w14:textId="77777777" w:rsidR="003F6E81" w:rsidRDefault="003F6E81">
            <w:pPr>
              <w:pStyle w:val="EMPTYCELLSTYLE"/>
            </w:pPr>
          </w:p>
        </w:tc>
      </w:tr>
      <w:tr w:rsidR="003F6E81" w14:paraId="5A03E428" w14:textId="77777777">
        <w:trPr>
          <w:trHeight w:hRule="exact" w:val="300"/>
        </w:trPr>
        <w:tc>
          <w:tcPr>
            <w:tcW w:w="880" w:type="dxa"/>
            <w:gridSpan w:val="2"/>
          </w:tcPr>
          <w:p w14:paraId="2EC028B6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1CE68831" w14:textId="77777777" w:rsidR="003F6E81" w:rsidRDefault="00000000">
            <w:r>
              <w:rPr>
                <w:rFonts w:ascii="標楷體" w:eastAsia="標楷體" w:hAnsi="標楷體" w:cs="標楷體"/>
              </w:rPr>
              <w:t>日期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303782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09/25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725140F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09/26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47F5D83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09/27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533512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09/28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CBDABB9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09/29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371AE8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09/30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B412E1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合計</w:t>
            </w:r>
          </w:p>
        </w:tc>
        <w:tc>
          <w:tcPr>
            <w:tcW w:w="900" w:type="dxa"/>
            <w:gridSpan w:val="2"/>
          </w:tcPr>
          <w:p w14:paraId="4E92C36F" w14:textId="77777777" w:rsidR="003F6E81" w:rsidRDefault="003F6E81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6F605C4D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5EC1F426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1C05183" w14:textId="77777777" w:rsidR="003F6E81" w:rsidRDefault="003F6E81">
            <w:pPr>
              <w:pStyle w:val="EMPTYCELLSTYLE"/>
            </w:pPr>
          </w:p>
        </w:tc>
      </w:tr>
      <w:tr w:rsidR="003F6E81" w14:paraId="2B0AD7C1" w14:textId="77777777">
        <w:trPr>
          <w:trHeight w:hRule="exact" w:val="460"/>
        </w:trPr>
        <w:tc>
          <w:tcPr>
            <w:tcW w:w="880" w:type="dxa"/>
            <w:gridSpan w:val="2"/>
          </w:tcPr>
          <w:p w14:paraId="6254BD01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67E3AD79" w14:textId="77777777" w:rsidR="003F6E81" w:rsidRPr="00025315" w:rsidRDefault="00000000">
            <w:pPr>
              <w:rPr>
                <w:highlight w:val="green"/>
              </w:rPr>
            </w:pPr>
            <w:r w:rsidRPr="00025315">
              <w:rPr>
                <w:rFonts w:ascii="標楷體" w:eastAsia="標楷體" w:hAnsi="標楷體" w:cs="標楷體"/>
                <w:highlight w:val="green"/>
              </w:rPr>
              <w:t>112-1宜縣壓縮車一般垃圾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482DA31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21.060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AF95E7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9.260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BAA052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15.910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495523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13.810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F7EAFD1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8.260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A2B972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6.030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5519B4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319.320</w:t>
            </w:r>
          </w:p>
        </w:tc>
        <w:tc>
          <w:tcPr>
            <w:tcW w:w="900" w:type="dxa"/>
            <w:gridSpan w:val="2"/>
          </w:tcPr>
          <w:p w14:paraId="66BF389A" w14:textId="77777777" w:rsidR="003F6E81" w:rsidRDefault="003F6E81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50EB5A2A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6FEEDE83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9DB3EF4" w14:textId="77777777" w:rsidR="003F6E81" w:rsidRDefault="003F6E81">
            <w:pPr>
              <w:pStyle w:val="EMPTYCELLSTYLE"/>
            </w:pPr>
          </w:p>
        </w:tc>
      </w:tr>
      <w:tr w:rsidR="003F6E81" w14:paraId="7FE90C61" w14:textId="77777777">
        <w:trPr>
          <w:trHeight w:hRule="exact" w:val="460"/>
        </w:trPr>
        <w:tc>
          <w:tcPr>
            <w:tcW w:w="880" w:type="dxa"/>
            <w:gridSpan w:val="2"/>
          </w:tcPr>
          <w:p w14:paraId="5A03DB08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60F6AC87" w14:textId="77777777" w:rsidR="003F6E81" w:rsidRPr="00025315" w:rsidRDefault="00000000">
            <w:pPr>
              <w:rPr>
                <w:highlight w:val="green"/>
              </w:rPr>
            </w:pPr>
            <w:r w:rsidRPr="00025315">
              <w:rPr>
                <w:rFonts w:ascii="標楷體" w:eastAsia="標楷體" w:hAnsi="標楷體" w:cs="標楷體"/>
                <w:highlight w:val="green"/>
              </w:rPr>
              <w:t>宜縣一般生活垃圾(新月專案)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245A316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4.840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48E805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4.890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9DEABD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3.160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E72A13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3.710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EA03DA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4.270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4694A9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5.230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65F5B6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122.530</w:t>
            </w:r>
          </w:p>
        </w:tc>
        <w:tc>
          <w:tcPr>
            <w:tcW w:w="900" w:type="dxa"/>
            <w:gridSpan w:val="2"/>
          </w:tcPr>
          <w:p w14:paraId="63430C88" w14:textId="77777777" w:rsidR="003F6E81" w:rsidRDefault="003F6E81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1E44B67E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4D19C7A1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10C4CBE" w14:textId="77777777" w:rsidR="003F6E81" w:rsidRDefault="003F6E81">
            <w:pPr>
              <w:pStyle w:val="EMPTYCELLSTYLE"/>
            </w:pPr>
          </w:p>
        </w:tc>
      </w:tr>
      <w:tr w:rsidR="003F6E81" w14:paraId="70DBECBA" w14:textId="77777777">
        <w:trPr>
          <w:trHeight w:hRule="exact" w:val="380"/>
        </w:trPr>
        <w:tc>
          <w:tcPr>
            <w:tcW w:w="880" w:type="dxa"/>
            <w:gridSpan w:val="2"/>
          </w:tcPr>
          <w:p w14:paraId="2A8CF314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7C561A42" w14:textId="77777777" w:rsidR="003F6E81" w:rsidRDefault="00000000">
            <w:r>
              <w:rPr>
                <w:rFonts w:ascii="標楷體" w:eastAsia="標楷體" w:hAnsi="標楷體" w:cs="標楷體"/>
                <w:sz w:val="16"/>
              </w:rPr>
              <w:t>112-3宜縣高熱值/廢塑膠/製程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E3A479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CD86D99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5F1845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21.560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D6DC31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13.210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6E2DF0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893629D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93B1507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134.920</w:t>
            </w:r>
          </w:p>
        </w:tc>
        <w:tc>
          <w:tcPr>
            <w:tcW w:w="900" w:type="dxa"/>
            <w:gridSpan w:val="2"/>
          </w:tcPr>
          <w:p w14:paraId="5AA267E9" w14:textId="77777777" w:rsidR="003F6E81" w:rsidRDefault="003F6E81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23794298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7DFC78BD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9B0DB5A" w14:textId="77777777" w:rsidR="003F6E81" w:rsidRDefault="003F6E81">
            <w:pPr>
              <w:pStyle w:val="EMPTYCELLSTYLE"/>
            </w:pPr>
          </w:p>
        </w:tc>
      </w:tr>
      <w:tr w:rsidR="003F6E81" w14:paraId="4A454CBF" w14:textId="77777777">
        <w:trPr>
          <w:trHeight w:hRule="exact" w:val="300"/>
        </w:trPr>
        <w:tc>
          <w:tcPr>
            <w:tcW w:w="880" w:type="dxa"/>
            <w:gridSpan w:val="2"/>
          </w:tcPr>
          <w:p w14:paraId="40157E07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1390A019" w14:textId="77777777" w:rsidR="003F6E81" w:rsidRDefault="00000000">
            <w:r>
              <w:rPr>
                <w:rFonts w:ascii="標楷體" w:eastAsia="標楷體" w:hAnsi="標楷體" w:cs="標楷體"/>
              </w:rPr>
              <w:t>112-2宜</w:t>
            </w:r>
            <w:proofErr w:type="gramStart"/>
            <w:r>
              <w:rPr>
                <w:rFonts w:ascii="標楷體" w:eastAsia="標楷體" w:hAnsi="標楷體" w:cs="標楷體"/>
              </w:rPr>
              <w:t>縣合車</w:t>
            </w:r>
            <w:proofErr w:type="gramEnd"/>
            <w:r>
              <w:rPr>
                <w:rFonts w:ascii="標楷體" w:eastAsia="標楷體" w:hAnsi="標楷體" w:cs="標楷體"/>
              </w:rPr>
              <w:t>清運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E5A927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3B269C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E8FC843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5.150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D028030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12.700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3FCA713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EA264A2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6FB87C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159.050</w:t>
            </w:r>
          </w:p>
        </w:tc>
        <w:tc>
          <w:tcPr>
            <w:tcW w:w="900" w:type="dxa"/>
            <w:gridSpan w:val="2"/>
          </w:tcPr>
          <w:p w14:paraId="5A957B25" w14:textId="77777777" w:rsidR="003F6E81" w:rsidRDefault="003F6E81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33A212B5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6BB4828B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700F1B4" w14:textId="77777777" w:rsidR="003F6E81" w:rsidRDefault="003F6E81">
            <w:pPr>
              <w:pStyle w:val="EMPTYCELLSTYLE"/>
            </w:pPr>
          </w:p>
        </w:tc>
      </w:tr>
      <w:tr w:rsidR="003F6E81" w14:paraId="777540BE" w14:textId="77777777">
        <w:trPr>
          <w:trHeight w:hRule="exact" w:val="380"/>
        </w:trPr>
        <w:tc>
          <w:tcPr>
            <w:tcW w:w="880" w:type="dxa"/>
            <w:gridSpan w:val="2"/>
          </w:tcPr>
          <w:p w14:paraId="5F9E2ABB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51DA1EA0" w14:textId="77777777" w:rsidR="003F6E81" w:rsidRDefault="00000000">
            <w:r>
              <w:rPr>
                <w:rFonts w:ascii="標楷體" w:eastAsia="標楷體" w:hAnsi="標楷體" w:cs="標楷體"/>
                <w:sz w:val="16"/>
              </w:rPr>
              <w:t>112-4宜縣專案利澤龍德一般垃圾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37D5C009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1.220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E34DFEE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1.290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D7F6BF3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4.410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4C5D35D9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EE7A751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080A8DF8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7F517C5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43.180</w:t>
            </w:r>
          </w:p>
        </w:tc>
        <w:tc>
          <w:tcPr>
            <w:tcW w:w="900" w:type="dxa"/>
            <w:gridSpan w:val="2"/>
          </w:tcPr>
          <w:p w14:paraId="309DAEA5" w14:textId="77777777" w:rsidR="003F6E81" w:rsidRDefault="003F6E81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2C41ADC2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6EB3BFB2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0CDEFCD" w14:textId="77777777" w:rsidR="003F6E81" w:rsidRDefault="003F6E81">
            <w:pPr>
              <w:pStyle w:val="EMPTYCELLSTYLE"/>
            </w:pPr>
          </w:p>
        </w:tc>
      </w:tr>
      <w:tr w:rsidR="003F6E81" w14:paraId="465758F5" w14:textId="77777777">
        <w:trPr>
          <w:trHeight w:hRule="exact" w:val="300"/>
        </w:trPr>
        <w:tc>
          <w:tcPr>
            <w:tcW w:w="880" w:type="dxa"/>
            <w:gridSpan w:val="2"/>
          </w:tcPr>
          <w:p w14:paraId="6841BED8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40" w:type="dxa"/>
              <w:bottom w:w="0" w:type="dxa"/>
              <w:right w:w="0" w:type="dxa"/>
            </w:tcMar>
          </w:tcPr>
          <w:p w14:paraId="3D435995" w14:textId="77777777" w:rsidR="003F6E81" w:rsidRDefault="00000000"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BD07F4C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27.120</w:t>
            </w:r>
          </w:p>
        </w:tc>
        <w:tc>
          <w:tcPr>
            <w:tcW w:w="900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68B05C1A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15.440</w:t>
            </w:r>
          </w:p>
        </w:tc>
        <w:tc>
          <w:tcPr>
            <w:tcW w:w="9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0CA34F3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50.190</w:t>
            </w:r>
          </w:p>
        </w:tc>
        <w:tc>
          <w:tcPr>
            <w:tcW w:w="900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785E3081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43.430</w:t>
            </w:r>
          </w:p>
        </w:tc>
        <w:tc>
          <w:tcPr>
            <w:tcW w:w="9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5077CA16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12.530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1E908656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11.260</w:t>
            </w:r>
          </w:p>
        </w:tc>
        <w:tc>
          <w:tcPr>
            <w:tcW w:w="90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40" w:type="dxa"/>
            </w:tcMar>
          </w:tcPr>
          <w:p w14:paraId="297E4AA4" w14:textId="77777777" w:rsidR="003F6E81" w:rsidRDefault="00000000">
            <w:pPr>
              <w:jc w:val="right"/>
            </w:pPr>
            <w:r>
              <w:rPr>
                <w:rFonts w:ascii="標楷體" w:eastAsia="標楷體" w:hAnsi="標楷體" w:cs="標楷體"/>
              </w:rPr>
              <w:t>779.000</w:t>
            </w:r>
          </w:p>
        </w:tc>
        <w:tc>
          <w:tcPr>
            <w:tcW w:w="900" w:type="dxa"/>
            <w:gridSpan w:val="2"/>
          </w:tcPr>
          <w:p w14:paraId="6D022E4C" w14:textId="77777777" w:rsidR="003F6E81" w:rsidRDefault="003F6E81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07B706B5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13891337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0CB2E712" w14:textId="77777777" w:rsidR="003F6E81" w:rsidRDefault="003F6E81">
            <w:pPr>
              <w:pStyle w:val="EMPTYCELLSTYLE"/>
            </w:pPr>
          </w:p>
        </w:tc>
      </w:tr>
      <w:tr w:rsidR="003F6E81" w14:paraId="37574A59" w14:textId="77777777">
        <w:trPr>
          <w:trHeight w:hRule="exact" w:val="2320"/>
        </w:trPr>
        <w:tc>
          <w:tcPr>
            <w:tcW w:w="880" w:type="dxa"/>
            <w:gridSpan w:val="2"/>
          </w:tcPr>
          <w:p w14:paraId="1FFC8A6B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</w:tcPr>
          <w:p w14:paraId="3656F56D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4112262C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704F3C13" w14:textId="77777777" w:rsidR="003F6E81" w:rsidRDefault="003F6E81">
            <w:pPr>
              <w:pStyle w:val="EMPTYCELLSTYLE"/>
            </w:pPr>
          </w:p>
        </w:tc>
        <w:tc>
          <w:tcPr>
            <w:tcW w:w="880" w:type="dxa"/>
            <w:gridSpan w:val="6"/>
          </w:tcPr>
          <w:p w14:paraId="2AC099CB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</w:tcPr>
          <w:p w14:paraId="39D8C202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5"/>
          </w:tcPr>
          <w:p w14:paraId="4B97A895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142B3E83" w14:textId="77777777" w:rsidR="003F6E81" w:rsidRDefault="003F6E81">
            <w:pPr>
              <w:pStyle w:val="EMPTYCELLSTYLE"/>
            </w:pPr>
          </w:p>
        </w:tc>
        <w:tc>
          <w:tcPr>
            <w:tcW w:w="680" w:type="dxa"/>
            <w:gridSpan w:val="3"/>
          </w:tcPr>
          <w:p w14:paraId="5A09EE05" w14:textId="77777777" w:rsidR="003F6E81" w:rsidRDefault="003F6E81">
            <w:pPr>
              <w:pStyle w:val="EMPTYCELLSTYLE"/>
            </w:pPr>
          </w:p>
        </w:tc>
        <w:tc>
          <w:tcPr>
            <w:tcW w:w="220" w:type="dxa"/>
          </w:tcPr>
          <w:p w14:paraId="49FD2C21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4"/>
          </w:tcPr>
          <w:p w14:paraId="1092C090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68F20E3B" w14:textId="77777777" w:rsidR="003F6E81" w:rsidRDefault="003F6E81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2918D6EF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38FA5F13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81E23FB" w14:textId="77777777" w:rsidR="003F6E81" w:rsidRDefault="003F6E81">
            <w:pPr>
              <w:pStyle w:val="EMPTYCELLSTYLE"/>
            </w:pPr>
          </w:p>
        </w:tc>
      </w:tr>
      <w:tr w:rsidR="003F6E81" w14:paraId="5CB50650" w14:textId="77777777">
        <w:trPr>
          <w:trHeight w:hRule="exact" w:val="800"/>
        </w:trPr>
        <w:tc>
          <w:tcPr>
            <w:tcW w:w="880" w:type="dxa"/>
            <w:gridSpan w:val="2"/>
          </w:tcPr>
          <w:p w14:paraId="2ACBFD0B" w14:textId="77777777" w:rsidR="003F6E81" w:rsidRDefault="003F6E81">
            <w:pPr>
              <w:pStyle w:val="EMPTYCELLSTYLE"/>
            </w:pPr>
          </w:p>
        </w:tc>
        <w:tc>
          <w:tcPr>
            <w:tcW w:w="2100" w:type="dxa"/>
            <w:gridSpan w:val="7"/>
          </w:tcPr>
          <w:p w14:paraId="6EB75820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3"/>
          </w:tcPr>
          <w:p w14:paraId="0ABCA842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028F9D5C" w14:textId="77777777" w:rsidR="003F6E81" w:rsidRDefault="003F6E81">
            <w:pPr>
              <w:pStyle w:val="EMPTYCELLSTYLE"/>
            </w:pPr>
          </w:p>
        </w:tc>
        <w:tc>
          <w:tcPr>
            <w:tcW w:w="42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47A6F" w14:textId="77777777" w:rsidR="003F6E81" w:rsidRDefault="00000000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 wp14:anchorId="05EB7145" wp14:editId="34651E8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705100" cy="495300"/>
                  <wp:effectExtent l="0" t="0" r="0" b="0"/>
                  <wp:wrapNone/>
                  <wp:docPr id="169680989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80989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20" w:type="dxa"/>
          </w:tcPr>
          <w:p w14:paraId="0D29CE05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4"/>
          </w:tcPr>
          <w:p w14:paraId="17D14A32" w14:textId="77777777" w:rsidR="003F6E81" w:rsidRDefault="003F6E81">
            <w:pPr>
              <w:pStyle w:val="EMPTYCELLSTYLE"/>
            </w:pPr>
          </w:p>
        </w:tc>
        <w:tc>
          <w:tcPr>
            <w:tcW w:w="900" w:type="dxa"/>
            <w:gridSpan w:val="2"/>
          </w:tcPr>
          <w:p w14:paraId="5318125D" w14:textId="77777777" w:rsidR="003F6E81" w:rsidRDefault="003F6E81">
            <w:pPr>
              <w:pStyle w:val="EMPTYCELLSTYLE"/>
            </w:pPr>
          </w:p>
        </w:tc>
        <w:tc>
          <w:tcPr>
            <w:tcW w:w="860" w:type="dxa"/>
            <w:gridSpan w:val="4"/>
          </w:tcPr>
          <w:p w14:paraId="5D856E72" w14:textId="77777777" w:rsidR="003F6E81" w:rsidRDefault="003F6E81">
            <w:pPr>
              <w:pStyle w:val="EMPTYCELLSTYLE"/>
            </w:pPr>
          </w:p>
        </w:tc>
        <w:tc>
          <w:tcPr>
            <w:tcW w:w="20" w:type="dxa"/>
          </w:tcPr>
          <w:p w14:paraId="62EB047F" w14:textId="77777777" w:rsidR="003F6E81" w:rsidRDefault="003F6E81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D186A5B" w14:textId="77777777" w:rsidR="003F6E81" w:rsidRDefault="003F6E81">
            <w:pPr>
              <w:pStyle w:val="EMPTYCELLSTYLE"/>
            </w:pPr>
          </w:p>
        </w:tc>
      </w:tr>
      <w:tr w:rsidR="003F6E81" w14:paraId="1932DC69" w14:textId="77777777">
        <w:trPr>
          <w:trHeight w:hRule="exact" w:val="15640"/>
        </w:trPr>
        <w:tc>
          <w:tcPr>
            <w:tcW w:w="3900" w:type="dxa"/>
            <w:gridSpan w:val="13"/>
          </w:tcPr>
          <w:p w14:paraId="27C02293" w14:textId="77777777" w:rsidR="003F6E81" w:rsidRDefault="003F6E81">
            <w:pPr>
              <w:pStyle w:val="EMPTYCELLSTYLE"/>
              <w:pageBreakBefore/>
            </w:pPr>
            <w:bookmarkStart w:id="2" w:name="JR_PAGE_ANCHOR_0_3"/>
            <w:bookmarkEnd w:id="2"/>
          </w:p>
        </w:tc>
        <w:tc>
          <w:tcPr>
            <w:tcW w:w="4260" w:type="dxa"/>
            <w:gridSpan w:val="18"/>
          </w:tcPr>
          <w:p w14:paraId="10FB3061" w14:textId="77777777" w:rsidR="003F6E81" w:rsidRDefault="003F6E81">
            <w:pPr>
              <w:pStyle w:val="EMPTYCELLSTYLE"/>
            </w:pPr>
          </w:p>
        </w:tc>
        <w:tc>
          <w:tcPr>
            <w:tcW w:w="3740" w:type="dxa"/>
            <w:gridSpan w:val="14"/>
          </w:tcPr>
          <w:p w14:paraId="0F7BBDF3" w14:textId="77777777" w:rsidR="003F6E81" w:rsidRDefault="003F6E81">
            <w:pPr>
              <w:pStyle w:val="EMPTYCELLSTYLE"/>
            </w:pPr>
          </w:p>
        </w:tc>
      </w:tr>
      <w:tr w:rsidR="003F6E81" w14:paraId="6CF35AE7" w14:textId="77777777">
        <w:trPr>
          <w:trHeight w:hRule="exact" w:val="800"/>
        </w:trPr>
        <w:tc>
          <w:tcPr>
            <w:tcW w:w="3900" w:type="dxa"/>
            <w:gridSpan w:val="13"/>
          </w:tcPr>
          <w:p w14:paraId="4F3E6669" w14:textId="77777777" w:rsidR="003F6E81" w:rsidRDefault="003F6E81">
            <w:pPr>
              <w:pStyle w:val="EMPTYCELLSTYLE"/>
            </w:pPr>
          </w:p>
        </w:tc>
        <w:tc>
          <w:tcPr>
            <w:tcW w:w="426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EBA1D0" w14:textId="77777777" w:rsidR="003F6E81" w:rsidRDefault="00000000">
            <w:r>
              <w:rPr>
                <w:noProof/>
              </w:rPr>
              <w:drawing>
                <wp:anchor distT="0" distB="0" distL="0" distR="0" simplePos="0" relativeHeight="251660288" behindDoc="0" locked="1" layoutInCell="1" allowOverlap="1" wp14:anchorId="26505524" wp14:editId="72DF1FD7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705100" cy="495300"/>
                  <wp:effectExtent l="0" t="0" r="0" b="0"/>
                  <wp:wrapNone/>
                  <wp:docPr id="158485468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485468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5100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740" w:type="dxa"/>
            <w:gridSpan w:val="14"/>
          </w:tcPr>
          <w:p w14:paraId="15AB6FF9" w14:textId="77777777" w:rsidR="003F6E81" w:rsidRDefault="003F6E81">
            <w:pPr>
              <w:pStyle w:val="EMPTYCELLSTYLE"/>
            </w:pPr>
          </w:p>
        </w:tc>
      </w:tr>
    </w:tbl>
    <w:p w14:paraId="4EF339A4" w14:textId="77777777" w:rsidR="00D91DF2" w:rsidRDefault="00D91DF2"/>
    <w:sectPr w:rsidR="00D91DF2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6E81"/>
    <w:rsid w:val="00025315"/>
    <w:rsid w:val="003F6E81"/>
    <w:rsid w:val="009D3FA4"/>
    <w:rsid w:val="00A67233"/>
    <w:rsid w:val="00D91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B192"/>
  <w15:docId w15:val="{58A4846A-1C82-4934-B5E5-FB909B70C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538</Words>
  <Characters>3073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總公司 江靜萍 Sandy.Jiang</cp:lastModifiedBy>
  <cp:revision>4</cp:revision>
  <dcterms:created xsi:type="dcterms:W3CDTF">2023-10-11T03:38:00Z</dcterms:created>
  <dcterms:modified xsi:type="dcterms:W3CDTF">2023-10-11T05:30:00Z</dcterms:modified>
</cp:coreProperties>
</file>